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9EF4AD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771D599A" w14:textId="77777777" w:rsidR="00656B45" w:rsidRDefault="004922D0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 xml:space="preserve">Hauswasserzähler </w:t>
      </w:r>
      <w:r w:rsidR="006431BE">
        <w:t>Zubehör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542F1363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035119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4AF223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38228C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923C09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7D1603AD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97FEF4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721CC143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4314A915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07941C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C9B32B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A0029A" w14:textId="7F702B71" w:rsidR="00FE5BF3" w:rsidRPr="00FE5BF3" w:rsidRDefault="00FE5BF3" w:rsidP="00FE5BF3">
            <w:pPr>
              <w:pStyle w:val="Standard1"/>
              <w:jc w:val="center"/>
            </w:pPr>
            <w:r w:rsidRPr="00FE5BF3">
              <w:fldChar w:fldCharType="begin"/>
            </w:r>
            <w:r w:rsidRPr="00FE5BF3">
              <w:instrText xml:space="preserve"> INCLUDEPICTURE "C:\\Users\\m.guenther\\OneDrive - WDV Molliné GmbH\\Bilder\\Ausschreibung\\8050E_Zubh_Einbaubügel frei.png" \* MERGEFORMATINET </w:instrText>
            </w:r>
            <w:r w:rsidRPr="00FE5BF3">
              <w:fldChar w:fldCharType="separate"/>
            </w:r>
            <w:r w:rsidR="00E969FC">
              <w:fldChar w:fldCharType="begin"/>
            </w:r>
            <w:r w:rsidR="00E969FC">
              <w:instrText xml:space="preserve"> </w:instrText>
            </w:r>
            <w:r w:rsidR="00E969FC">
              <w:instrText>INCLUDEPICTURE  "C:\\Users\\m.guenther\\OneDrive - WDV Molliné GmbH\\Bilder\\Ausschreibung\\8050E_Zubh_Einbaubügel frei.png" \* MERGEFORMATINET</w:instrText>
            </w:r>
            <w:r w:rsidR="00E969FC">
              <w:instrText xml:space="preserve"> </w:instrText>
            </w:r>
            <w:r w:rsidR="00E969FC">
              <w:fldChar w:fldCharType="separate"/>
            </w:r>
            <w:r w:rsidR="00E969FC">
              <w:pict w14:anchorId="553E93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225pt;height:225pt;mso-position-vertical:absolute">
                  <v:imagedata r:id="rId7" r:href="rId8"/>
                </v:shape>
              </w:pict>
            </w:r>
            <w:r w:rsidR="00E969FC">
              <w:fldChar w:fldCharType="end"/>
            </w:r>
            <w:r w:rsidRPr="00FE5BF3">
              <w:fldChar w:fldCharType="end"/>
            </w:r>
          </w:p>
          <w:p w14:paraId="73F3CD99" w14:textId="6DEEFCD6" w:rsidR="009F68F4" w:rsidRDefault="009F68F4" w:rsidP="009F68F4">
            <w:pPr>
              <w:pStyle w:val="Standard1"/>
              <w:spacing w:line="240" w:lineRule="auto"/>
              <w:jc w:val="center"/>
            </w:pPr>
          </w:p>
          <w:p w14:paraId="52EB268D" w14:textId="2C20734B" w:rsidR="00480DA9" w:rsidRDefault="00480DA9" w:rsidP="00480DA9">
            <w:pPr>
              <w:pStyle w:val="Standard1"/>
              <w:spacing w:line="240" w:lineRule="auto"/>
              <w:jc w:val="both"/>
            </w:pPr>
            <w:r>
              <w:t>Liefernachweis:</w:t>
            </w:r>
          </w:p>
          <w:p w14:paraId="2232D653" w14:textId="77777777" w:rsidR="00717B0A" w:rsidRDefault="001F1112" w:rsidP="00717B0A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717B0A">
              <w:t xml:space="preserve"> GmbH</w:t>
            </w:r>
          </w:p>
          <w:p w14:paraId="13550599" w14:textId="77777777" w:rsidR="00717B0A" w:rsidRDefault="00717B0A" w:rsidP="00717B0A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3FC47116" w14:textId="77777777" w:rsidR="00717B0A" w:rsidRDefault="00717B0A" w:rsidP="00717B0A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759E8A85" w14:textId="77777777" w:rsidR="00E429AB" w:rsidRPr="00E429AB" w:rsidRDefault="00E429AB" w:rsidP="00E429AB">
            <w:pPr>
              <w:pStyle w:val="Standard1"/>
              <w:spacing w:line="240" w:lineRule="auto"/>
            </w:pPr>
            <w:r w:rsidRPr="00E429AB">
              <w:t>Tel:</w:t>
            </w:r>
            <w:r w:rsidRPr="00E429AB">
              <w:tab/>
            </w:r>
            <w:r w:rsidRPr="00E429AB">
              <w:tab/>
              <w:t>+49 (0) 711 35 16 95-20</w:t>
            </w:r>
          </w:p>
          <w:p w14:paraId="5E35116B" w14:textId="77777777" w:rsidR="00E429AB" w:rsidRPr="00E429AB" w:rsidRDefault="00E429AB" w:rsidP="00E429AB">
            <w:pPr>
              <w:pStyle w:val="Standard1"/>
              <w:spacing w:line="240" w:lineRule="auto"/>
            </w:pPr>
            <w:r w:rsidRPr="00E429AB">
              <w:t>Fax:</w:t>
            </w:r>
            <w:r w:rsidRPr="00E429AB">
              <w:tab/>
            </w:r>
            <w:r w:rsidRPr="00E429AB">
              <w:tab/>
              <w:t>+49 (0) 711 35 16 95-29</w:t>
            </w:r>
          </w:p>
          <w:p w14:paraId="199C1B43" w14:textId="77777777" w:rsidR="00480DA9" w:rsidRDefault="00480DA9" w:rsidP="00480DA9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14CE8626" w14:textId="77777777" w:rsidR="00480DA9" w:rsidRDefault="001F1112" w:rsidP="00480DA9">
            <w:pPr>
              <w:pStyle w:val="Standard1"/>
              <w:spacing w:line="240" w:lineRule="auto"/>
              <w:jc w:val="both"/>
            </w:pPr>
            <w:r>
              <w:t>E-Mail</w:t>
            </w:r>
            <w:r w:rsidR="00480DA9">
              <w:t>:</w:t>
            </w:r>
            <w:r w:rsidR="00480DA9">
              <w:tab/>
            </w:r>
            <w:r w:rsidR="00480DA9">
              <w:tab/>
            </w:r>
            <w:hyperlink r:id="rId10" w:history="1">
              <w:r w:rsidR="00480DA9">
                <w:rPr>
                  <w:rStyle w:val="Hyperlink"/>
                  <w:color w:val="1155CC"/>
                </w:rPr>
                <w:t>info@molline.de</w:t>
              </w:r>
            </w:hyperlink>
          </w:p>
          <w:p w14:paraId="51FD2B1B" w14:textId="77777777" w:rsidR="00666971" w:rsidRDefault="00666971" w:rsidP="00666971">
            <w:pPr>
              <w:pStyle w:val="berschrift1"/>
              <w:widowControl w:val="0"/>
              <w:contextualSpacing w:val="0"/>
              <w:jc w:val="both"/>
            </w:pPr>
            <w:r>
              <w:t>Verschraubungen</w:t>
            </w:r>
          </w:p>
          <w:p w14:paraId="786B99B3" w14:textId="77777777" w:rsidR="00666971" w:rsidRDefault="00666971" w:rsidP="00666971">
            <w:pPr>
              <w:pStyle w:val="berschrift2"/>
              <w:contextualSpacing w:val="0"/>
              <w:jc w:val="both"/>
            </w:pPr>
            <w:r>
              <w:t xml:space="preserve">Verschraubung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m³/h, DN 15</w:t>
            </w:r>
          </w:p>
          <w:p w14:paraId="52F461A3" w14:textId="77777777" w:rsidR="00666971" w:rsidRDefault="00666971" w:rsidP="00666971">
            <w:pPr>
              <w:pStyle w:val="Standard1"/>
              <w:spacing w:line="240" w:lineRule="auto"/>
              <w:jc w:val="both"/>
            </w:pPr>
            <w:r>
              <w:t>Messing-Verschraubung (1 Stück) gemäß TRVO für Wasserzähler nach DIN ISO 4064, inklusive Dichtung.</w:t>
            </w:r>
          </w:p>
          <w:p w14:paraId="04527C91" w14:textId="77777777" w:rsidR="00666971" w:rsidRPr="00135740" w:rsidRDefault="00CC6DE2" w:rsidP="00666971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135740">
              <w:rPr>
                <w:lang w:val="fr-FR"/>
              </w:rPr>
              <w:t>Typ:</w:t>
            </w:r>
            <w:proofErr w:type="gramEnd"/>
            <w:r w:rsidRPr="00135740">
              <w:rPr>
                <w:lang w:val="fr-FR"/>
              </w:rPr>
              <w:tab/>
            </w:r>
            <w:r w:rsidRPr="00135740">
              <w:rPr>
                <w:lang w:val="fr-FR"/>
              </w:rPr>
              <w:tab/>
            </w:r>
            <w:r w:rsidRPr="00135740">
              <w:rPr>
                <w:lang w:val="fr-FR"/>
              </w:rPr>
              <w:tab/>
            </w:r>
            <w:r w:rsidRPr="00135740">
              <w:rPr>
                <w:lang w:val="fr-FR"/>
              </w:rPr>
              <w:tab/>
            </w:r>
            <w:r w:rsidR="001F1112" w:rsidRPr="00135740">
              <w:rPr>
                <w:lang w:val="fr-FR"/>
              </w:rPr>
              <w:t>Molliné</w:t>
            </w:r>
            <w:r w:rsidR="007E0FDA" w:rsidRPr="00135740">
              <w:rPr>
                <w:lang w:val="fr-FR"/>
              </w:rPr>
              <w:t xml:space="preserve"> </w:t>
            </w:r>
            <w:r w:rsidRPr="00135740">
              <w:rPr>
                <w:lang w:val="fr-FR"/>
              </w:rPr>
              <w:t>MSV</w:t>
            </w:r>
          </w:p>
          <w:p w14:paraId="6B816BB0" w14:textId="77777777" w:rsidR="00666971" w:rsidRPr="00135740" w:rsidRDefault="00666971" w:rsidP="00666971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135740">
              <w:rPr>
                <w:lang w:val="fr-FR"/>
              </w:rPr>
              <w:t>Dimension:</w:t>
            </w:r>
            <w:proofErr w:type="gramEnd"/>
            <w:r w:rsidRPr="00135740">
              <w:rPr>
                <w:lang w:val="fr-FR"/>
              </w:rPr>
              <w:t xml:space="preserve">  </w:t>
            </w:r>
            <w:r w:rsidRPr="00135740">
              <w:rPr>
                <w:lang w:val="fr-FR"/>
              </w:rPr>
              <w:tab/>
              <w:t xml:space="preserve">                    </w:t>
            </w:r>
            <w:r w:rsidRPr="00135740">
              <w:rPr>
                <w:lang w:val="fr-FR"/>
              </w:rPr>
              <w:tab/>
              <w:t>DN 15</w:t>
            </w:r>
          </w:p>
          <w:p w14:paraId="5F0D34CC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Anschluss (</w:t>
            </w:r>
            <w:proofErr w:type="gramStart"/>
            <w:r>
              <w:t>Rohrseitig</w:t>
            </w:r>
            <w:proofErr w:type="gramEnd"/>
            <w:r>
              <w:t>):</w:t>
            </w:r>
            <w:r>
              <w:tab/>
              <w:t>R1/2"/ PN 16 gemäß DIN ISO 228</w:t>
            </w:r>
          </w:p>
          <w:p w14:paraId="18AF6BAD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Überwurfmutter (Zähler):</w:t>
            </w:r>
            <w:r>
              <w:tab/>
              <w:t>G3/4B / PN 16 gemäß DIN ISO 4064</w:t>
            </w:r>
          </w:p>
          <w:p w14:paraId="1CC27F1A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Artikel-Nr.:</w:t>
            </w:r>
            <w:r w:rsidR="00CC6DE2">
              <w:tab/>
            </w:r>
            <w:r w:rsidR="00CC6DE2">
              <w:tab/>
            </w:r>
            <w:r w:rsidR="00CC6DE2">
              <w:tab/>
            </w:r>
            <w:r>
              <w:t>70500</w:t>
            </w:r>
          </w:p>
          <w:p w14:paraId="6C92C536" w14:textId="77777777" w:rsidR="00666971" w:rsidRDefault="00666971" w:rsidP="00666971">
            <w:pPr>
              <w:pStyle w:val="berschrift2"/>
              <w:contextualSpacing w:val="0"/>
              <w:jc w:val="both"/>
            </w:pPr>
            <w:r>
              <w:t xml:space="preserve">Verschraubung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m³/h, DN 20</w:t>
            </w:r>
          </w:p>
          <w:p w14:paraId="55A48E5E" w14:textId="77777777" w:rsidR="00666971" w:rsidRDefault="00666971" w:rsidP="00666971">
            <w:pPr>
              <w:pStyle w:val="Standard1"/>
              <w:spacing w:line="240" w:lineRule="auto"/>
              <w:jc w:val="both"/>
            </w:pPr>
            <w:r>
              <w:t>Messing-Verschraubung (1 Stück) gemäß TRVO für Wasserzähler nach DIN ISO 4064, inklusive Dichtung.</w:t>
            </w:r>
          </w:p>
          <w:p w14:paraId="24F69FC4" w14:textId="77777777" w:rsidR="00666971" w:rsidRPr="00135740" w:rsidRDefault="00666971" w:rsidP="00666971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135740">
              <w:rPr>
                <w:lang w:val="fr-FR"/>
              </w:rPr>
              <w:t>Typ:</w:t>
            </w:r>
            <w:proofErr w:type="gramEnd"/>
            <w:r w:rsidR="00CC6DE2" w:rsidRPr="00135740">
              <w:rPr>
                <w:lang w:val="fr-FR"/>
              </w:rPr>
              <w:tab/>
            </w:r>
            <w:r w:rsidR="00CC6DE2" w:rsidRPr="00135740">
              <w:rPr>
                <w:lang w:val="fr-FR"/>
              </w:rPr>
              <w:tab/>
            </w:r>
            <w:r w:rsidR="00CC6DE2" w:rsidRPr="00135740">
              <w:rPr>
                <w:lang w:val="fr-FR"/>
              </w:rPr>
              <w:tab/>
            </w:r>
            <w:r w:rsidR="00CC6DE2" w:rsidRPr="00135740">
              <w:rPr>
                <w:lang w:val="fr-FR"/>
              </w:rPr>
              <w:tab/>
            </w:r>
            <w:r w:rsidR="001F1112" w:rsidRPr="00135740">
              <w:rPr>
                <w:lang w:val="fr-FR"/>
              </w:rPr>
              <w:t>Molliné</w:t>
            </w:r>
            <w:r w:rsidR="007E0FDA" w:rsidRPr="00135740">
              <w:rPr>
                <w:lang w:val="fr-FR"/>
              </w:rPr>
              <w:t xml:space="preserve"> </w:t>
            </w:r>
            <w:r w:rsidR="00CC6DE2" w:rsidRPr="00135740">
              <w:rPr>
                <w:lang w:val="fr-FR"/>
              </w:rPr>
              <w:t>MSV</w:t>
            </w:r>
          </w:p>
          <w:p w14:paraId="245BE019" w14:textId="77777777" w:rsidR="00666971" w:rsidRPr="00135740" w:rsidRDefault="00666971" w:rsidP="00666971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135740">
              <w:rPr>
                <w:lang w:val="fr-FR"/>
              </w:rPr>
              <w:lastRenderedPageBreak/>
              <w:t>Dimension:</w:t>
            </w:r>
            <w:proofErr w:type="gramEnd"/>
            <w:r w:rsidRPr="00135740">
              <w:rPr>
                <w:lang w:val="fr-FR"/>
              </w:rPr>
              <w:t xml:space="preserve">  </w:t>
            </w:r>
            <w:r w:rsidRPr="00135740">
              <w:rPr>
                <w:lang w:val="fr-FR"/>
              </w:rPr>
              <w:tab/>
              <w:t xml:space="preserve">                    </w:t>
            </w:r>
            <w:r w:rsidRPr="00135740">
              <w:rPr>
                <w:lang w:val="fr-FR"/>
              </w:rPr>
              <w:tab/>
              <w:t>DN 20</w:t>
            </w:r>
          </w:p>
          <w:p w14:paraId="73B0D3E7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Anschluss (</w:t>
            </w:r>
            <w:proofErr w:type="gramStart"/>
            <w:r>
              <w:t>Rohrseitig</w:t>
            </w:r>
            <w:proofErr w:type="gramEnd"/>
            <w:r>
              <w:t>):</w:t>
            </w:r>
            <w:r>
              <w:tab/>
              <w:t>R3/4"/ PN 16 gemäß DIN ISO 228</w:t>
            </w:r>
          </w:p>
          <w:p w14:paraId="61BE474B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Überwurfmutter (Zähler):</w:t>
            </w:r>
            <w:r>
              <w:tab/>
              <w:t>G1B / PN 16 gemäß DIN ISO 4064</w:t>
            </w:r>
          </w:p>
          <w:p w14:paraId="5BC1E42F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Artikel-Nr.:</w:t>
            </w:r>
            <w:r w:rsidR="00CC6DE2">
              <w:tab/>
            </w:r>
            <w:r w:rsidR="00CC6DE2">
              <w:tab/>
            </w:r>
            <w:r w:rsidR="00CC6DE2">
              <w:tab/>
            </w:r>
            <w:r>
              <w:t>70510</w:t>
            </w:r>
          </w:p>
          <w:p w14:paraId="385BB40B" w14:textId="77777777" w:rsidR="00666971" w:rsidRDefault="00666971" w:rsidP="00666971">
            <w:pPr>
              <w:pStyle w:val="berschrift2"/>
              <w:contextualSpacing w:val="0"/>
              <w:jc w:val="both"/>
            </w:pPr>
            <w:r>
              <w:t xml:space="preserve">Verschraubung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6 m³/h, DN 25</w:t>
            </w:r>
          </w:p>
          <w:p w14:paraId="3116E316" w14:textId="77777777" w:rsidR="00666971" w:rsidRDefault="00666971" w:rsidP="00666971">
            <w:pPr>
              <w:pStyle w:val="Standard1"/>
              <w:spacing w:line="240" w:lineRule="auto"/>
              <w:jc w:val="both"/>
            </w:pPr>
            <w:r>
              <w:t>Messing-Verschraubung (1 Stück) gemäß TRVO für Wasserzähler nach DIN ISO 4064, inklusive Dichtung.</w:t>
            </w:r>
          </w:p>
          <w:p w14:paraId="56129BB5" w14:textId="77777777" w:rsidR="00666971" w:rsidRPr="00135740" w:rsidRDefault="00666971" w:rsidP="00666971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135740">
              <w:rPr>
                <w:lang w:val="fr-FR"/>
              </w:rPr>
              <w:t>Typ:</w:t>
            </w:r>
            <w:proofErr w:type="gramEnd"/>
            <w:r w:rsidR="00CC6DE2" w:rsidRPr="00135740">
              <w:rPr>
                <w:lang w:val="fr-FR"/>
              </w:rPr>
              <w:tab/>
            </w:r>
            <w:r w:rsidR="00CC6DE2" w:rsidRPr="00135740">
              <w:rPr>
                <w:lang w:val="fr-FR"/>
              </w:rPr>
              <w:tab/>
            </w:r>
            <w:r w:rsidR="00CC6DE2" w:rsidRPr="00135740">
              <w:rPr>
                <w:lang w:val="fr-FR"/>
              </w:rPr>
              <w:tab/>
            </w:r>
            <w:r w:rsidR="00CC6DE2" w:rsidRPr="00135740">
              <w:rPr>
                <w:lang w:val="fr-FR"/>
              </w:rPr>
              <w:tab/>
            </w:r>
            <w:r w:rsidR="001F1112" w:rsidRPr="00135740">
              <w:rPr>
                <w:lang w:val="fr-FR"/>
              </w:rPr>
              <w:t>Molliné</w:t>
            </w:r>
            <w:r w:rsidR="007E0FDA" w:rsidRPr="00135740">
              <w:rPr>
                <w:lang w:val="fr-FR"/>
              </w:rPr>
              <w:t xml:space="preserve"> </w:t>
            </w:r>
            <w:r w:rsidR="00CC6DE2" w:rsidRPr="00135740">
              <w:rPr>
                <w:lang w:val="fr-FR"/>
              </w:rPr>
              <w:t>MSV</w:t>
            </w:r>
          </w:p>
          <w:p w14:paraId="22EC4AFE" w14:textId="77777777" w:rsidR="00666971" w:rsidRPr="00135740" w:rsidRDefault="00666971" w:rsidP="00666971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135740">
              <w:rPr>
                <w:lang w:val="fr-FR"/>
              </w:rPr>
              <w:t>Dimension:</w:t>
            </w:r>
            <w:proofErr w:type="gramEnd"/>
            <w:r w:rsidRPr="00135740">
              <w:rPr>
                <w:lang w:val="fr-FR"/>
              </w:rPr>
              <w:t xml:space="preserve">  </w:t>
            </w:r>
            <w:r w:rsidRPr="00135740">
              <w:rPr>
                <w:lang w:val="fr-FR"/>
              </w:rPr>
              <w:tab/>
              <w:t xml:space="preserve">                    </w:t>
            </w:r>
            <w:r w:rsidRPr="00135740">
              <w:rPr>
                <w:lang w:val="fr-FR"/>
              </w:rPr>
              <w:tab/>
              <w:t>DN 25</w:t>
            </w:r>
          </w:p>
          <w:p w14:paraId="5E05BCC0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Anschluss (</w:t>
            </w:r>
            <w:proofErr w:type="gramStart"/>
            <w:r>
              <w:t>Rohrseitig</w:t>
            </w:r>
            <w:proofErr w:type="gramEnd"/>
            <w:r>
              <w:t>):</w:t>
            </w:r>
            <w:r>
              <w:tab/>
              <w:t>R1"/ PN 16 gemäß DIN ISO 228</w:t>
            </w:r>
          </w:p>
          <w:p w14:paraId="1D2700B9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Überwurfmutter (Zähler):</w:t>
            </w:r>
            <w:r>
              <w:tab/>
              <w:t>G1¼B / PN 16 gemäß DIN ISO 4064</w:t>
            </w:r>
          </w:p>
          <w:p w14:paraId="7C536D0E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Artikel-Nr.:</w:t>
            </w:r>
            <w:r w:rsidR="00CC6DE2">
              <w:tab/>
            </w:r>
            <w:r w:rsidR="00CC6DE2">
              <w:tab/>
            </w:r>
            <w:r w:rsidR="00CC6DE2">
              <w:tab/>
            </w:r>
            <w:r>
              <w:t>70550</w:t>
            </w:r>
          </w:p>
          <w:p w14:paraId="278BA69A" w14:textId="77777777" w:rsidR="00666971" w:rsidRDefault="00666971" w:rsidP="00666971">
            <w:pPr>
              <w:pStyle w:val="berschrift2"/>
              <w:contextualSpacing w:val="0"/>
              <w:jc w:val="both"/>
            </w:pPr>
            <w:r>
              <w:t xml:space="preserve">Verschraubung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6 m³/h, DN 32</w:t>
            </w:r>
          </w:p>
          <w:p w14:paraId="338326CE" w14:textId="77777777" w:rsidR="00666971" w:rsidRDefault="00666971" w:rsidP="00666971">
            <w:pPr>
              <w:pStyle w:val="Standard1"/>
              <w:spacing w:line="240" w:lineRule="auto"/>
              <w:jc w:val="both"/>
            </w:pPr>
            <w:r>
              <w:t>Messing-Verschraubung (1 Stück) gemäß TRVO für Wasserzähler nach DIN ISO 4064, inklusive Dichtung.</w:t>
            </w:r>
          </w:p>
          <w:p w14:paraId="497483E7" w14:textId="77777777" w:rsidR="00666971" w:rsidRPr="00135740" w:rsidRDefault="00666971" w:rsidP="00666971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135740">
              <w:rPr>
                <w:lang w:val="fr-FR"/>
              </w:rPr>
              <w:t>Typ:</w:t>
            </w:r>
            <w:proofErr w:type="gramEnd"/>
            <w:r w:rsidR="00CC6DE2" w:rsidRPr="00135740">
              <w:rPr>
                <w:lang w:val="fr-FR"/>
              </w:rPr>
              <w:tab/>
            </w:r>
            <w:r w:rsidR="00CC6DE2" w:rsidRPr="00135740">
              <w:rPr>
                <w:lang w:val="fr-FR"/>
              </w:rPr>
              <w:tab/>
            </w:r>
            <w:r w:rsidR="00CC6DE2" w:rsidRPr="00135740">
              <w:rPr>
                <w:lang w:val="fr-FR"/>
              </w:rPr>
              <w:tab/>
            </w:r>
            <w:r w:rsidR="00CC6DE2" w:rsidRPr="00135740">
              <w:rPr>
                <w:lang w:val="fr-FR"/>
              </w:rPr>
              <w:tab/>
            </w:r>
            <w:r w:rsidR="001F1112" w:rsidRPr="00135740">
              <w:rPr>
                <w:lang w:val="fr-FR"/>
              </w:rPr>
              <w:t>Molliné</w:t>
            </w:r>
            <w:r w:rsidR="007E0FDA" w:rsidRPr="00135740">
              <w:rPr>
                <w:lang w:val="fr-FR"/>
              </w:rPr>
              <w:t xml:space="preserve"> </w:t>
            </w:r>
            <w:r w:rsidR="00CC6DE2" w:rsidRPr="00135740">
              <w:rPr>
                <w:lang w:val="fr-FR"/>
              </w:rPr>
              <w:t>MSV</w:t>
            </w:r>
          </w:p>
          <w:p w14:paraId="15F5114F" w14:textId="77777777" w:rsidR="00666971" w:rsidRPr="00135740" w:rsidRDefault="00666971" w:rsidP="00666971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135740">
              <w:rPr>
                <w:lang w:val="fr-FR"/>
              </w:rPr>
              <w:t>Dimension:</w:t>
            </w:r>
            <w:proofErr w:type="gramEnd"/>
            <w:r w:rsidRPr="00135740">
              <w:rPr>
                <w:lang w:val="fr-FR"/>
              </w:rPr>
              <w:t xml:space="preserve">  </w:t>
            </w:r>
            <w:r w:rsidRPr="00135740">
              <w:rPr>
                <w:lang w:val="fr-FR"/>
              </w:rPr>
              <w:tab/>
              <w:t xml:space="preserve">                    </w:t>
            </w:r>
            <w:r w:rsidRPr="00135740">
              <w:rPr>
                <w:lang w:val="fr-FR"/>
              </w:rPr>
              <w:tab/>
              <w:t>DN 32</w:t>
            </w:r>
          </w:p>
          <w:p w14:paraId="75A5B5C0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Anschluss (</w:t>
            </w:r>
            <w:proofErr w:type="gramStart"/>
            <w:r>
              <w:t>Rohrseitig</w:t>
            </w:r>
            <w:proofErr w:type="gramEnd"/>
            <w:r>
              <w:t>):</w:t>
            </w:r>
            <w:r>
              <w:tab/>
              <w:t>R1¼"/ PN 16 gemäß DIN ISO 228</w:t>
            </w:r>
          </w:p>
          <w:p w14:paraId="713A6D79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Überwurfmutter (Zähler):</w:t>
            </w:r>
            <w:r>
              <w:tab/>
              <w:t>G1½B / PN 16 gemäß DIN ISO 4064</w:t>
            </w:r>
          </w:p>
          <w:p w14:paraId="6986BC5B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Artikel-Nr.:</w:t>
            </w:r>
            <w:r w:rsidR="00CC6DE2">
              <w:tab/>
            </w:r>
            <w:r w:rsidR="00CC6DE2">
              <w:tab/>
            </w:r>
            <w:r w:rsidR="00CC6DE2">
              <w:tab/>
            </w:r>
            <w:r>
              <w:t>70555</w:t>
            </w:r>
          </w:p>
          <w:p w14:paraId="70F4E392" w14:textId="77777777" w:rsidR="00666971" w:rsidRDefault="00666971" w:rsidP="00666971">
            <w:pPr>
              <w:pStyle w:val="berschrift2"/>
              <w:contextualSpacing w:val="0"/>
              <w:jc w:val="both"/>
            </w:pPr>
            <w:r>
              <w:t xml:space="preserve">Verschraubung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10 m³/h, DN 40</w:t>
            </w:r>
          </w:p>
          <w:p w14:paraId="7DCB432F" w14:textId="77777777" w:rsidR="00666971" w:rsidRDefault="00666971" w:rsidP="00666971">
            <w:pPr>
              <w:pStyle w:val="Standard1"/>
              <w:spacing w:line="240" w:lineRule="auto"/>
              <w:jc w:val="both"/>
            </w:pPr>
            <w:r>
              <w:t>Messing-Verschraubung (1 Stück) gemäß TRVO für Wasserzähler nach DIN ISO 4064, inklusive Dichtung.</w:t>
            </w:r>
          </w:p>
          <w:p w14:paraId="79DD58AF" w14:textId="77777777" w:rsidR="00666971" w:rsidRPr="00135740" w:rsidRDefault="00666971" w:rsidP="00666971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135740">
              <w:rPr>
                <w:lang w:val="fr-FR"/>
              </w:rPr>
              <w:t>Typ:</w:t>
            </w:r>
            <w:proofErr w:type="gramEnd"/>
            <w:r w:rsidR="00CC6DE2" w:rsidRPr="00135740">
              <w:rPr>
                <w:lang w:val="fr-FR"/>
              </w:rPr>
              <w:tab/>
            </w:r>
            <w:r w:rsidR="00CC6DE2" w:rsidRPr="00135740">
              <w:rPr>
                <w:lang w:val="fr-FR"/>
              </w:rPr>
              <w:tab/>
            </w:r>
            <w:r w:rsidR="00CC6DE2" w:rsidRPr="00135740">
              <w:rPr>
                <w:lang w:val="fr-FR"/>
              </w:rPr>
              <w:tab/>
            </w:r>
            <w:r w:rsidR="00CC6DE2" w:rsidRPr="00135740">
              <w:rPr>
                <w:lang w:val="fr-FR"/>
              </w:rPr>
              <w:tab/>
            </w:r>
            <w:r w:rsidR="001F1112" w:rsidRPr="00135740">
              <w:rPr>
                <w:lang w:val="fr-FR"/>
              </w:rPr>
              <w:t>Molliné</w:t>
            </w:r>
            <w:r w:rsidR="007E0FDA" w:rsidRPr="00135740">
              <w:rPr>
                <w:lang w:val="fr-FR"/>
              </w:rPr>
              <w:t xml:space="preserve"> </w:t>
            </w:r>
            <w:r w:rsidR="00CC6DE2" w:rsidRPr="00135740">
              <w:rPr>
                <w:lang w:val="fr-FR"/>
              </w:rPr>
              <w:t>MSV</w:t>
            </w:r>
          </w:p>
          <w:p w14:paraId="3BA02018" w14:textId="77777777" w:rsidR="00666971" w:rsidRPr="00135740" w:rsidRDefault="00666971" w:rsidP="00666971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135740">
              <w:rPr>
                <w:lang w:val="fr-FR"/>
              </w:rPr>
              <w:t>Dimension:</w:t>
            </w:r>
            <w:proofErr w:type="gramEnd"/>
            <w:r w:rsidRPr="00135740">
              <w:rPr>
                <w:lang w:val="fr-FR"/>
              </w:rPr>
              <w:t xml:space="preserve">  </w:t>
            </w:r>
            <w:r w:rsidRPr="00135740">
              <w:rPr>
                <w:lang w:val="fr-FR"/>
              </w:rPr>
              <w:tab/>
              <w:t xml:space="preserve">                    </w:t>
            </w:r>
            <w:r w:rsidRPr="00135740">
              <w:rPr>
                <w:lang w:val="fr-FR"/>
              </w:rPr>
              <w:tab/>
              <w:t>DN 40</w:t>
            </w:r>
          </w:p>
          <w:p w14:paraId="08FC0F90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Anschluss (</w:t>
            </w:r>
            <w:proofErr w:type="gramStart"/>
            <w:r>
              <w:t>Rohrseitig</w:t>
            </w:r>
            <w:proofErr w:type="gramEnd"/>
            <w:r>
              <w:t>):</w:t>
            </w:r>
            <w:r>
              <w:tab/>
              <w:t>R1½"/ PN 16 gemäß DIN ISO 228</w:t>
            </w:r>
          </w:p>
          <w:p w14:paraId="48EDCECB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Überwurfmutter (Zähler):</w:t>
            </w:r>
            <w:r>
              <w:tab/>
              <w:t>G2B / PN 16 gemäß DIN ISO 4064</w:t>
            </w:r>
          </w:p>
          <w:p w14:paraId="66232686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Artikel-Nr.:</w:t>
            </w:r>
            <w:r w:rsidR="00CC6DE2">
              <w:tab/>
            </w:r>
            <w:r w:rsidR="00CC6DE2">
              <w:tab/>
            </w:r>
            <w:r w:rsidR="00CC6DE2">
              <w:tab/>
            </w:r>
            <w:r>
              <w:t>70560</w:t>
            </w:r>
          </w:p>
          <w:p w14:paraId="6D89C848" w14:textId="77777777" w:rsidR="00666971" w:rsidRDefault="00666971" w:rsidP="00666971">
            <w:pPr>
              <w:pStyle w:val="berschrift2"/>
              <w:contextualSpacing w:val="0"/>
              <w:jc w:val="both"/>
            </w:pPr>
            <w:r>
              <w:t xml:space="preserve">Verschraubung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15 m³/h, DN 50</w:t>
            </w:r>
          </w:p>
          <w:p w14:paraId="59D557AF" w14:textId="77777777" w:rsidR="00666971" w:rsidRDefault="00666971" w:rsidP="00666971">
            <w:pPr>
              <w:pStyle w:val="Standard1"/>
              <w:spacing w:line="240" w:lineRule="auto"/>
              <w:jc w:val="both"/>
            </w:pPr>
            <w:r>
              <w:t>Messing-Verschraubung (1 Stück) gemäß TRVO für Wasserzähler nach DIN ISO 4064, inklusive Dichtung.</w:t>
            </w:r>
          </w:p>
          <w:p w14:paraId="6891B335" w14:textId="77777777" w:rsidR="00666971" w:rsidRPr="00135740" w:rsidRDefault="00666971" w:rsidP="00666971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135740">
              <w:rPr>
                <w:lang w:val="fr-FR"/>
              </w:rPr>
              <w:t>Typ:</w:t>
            </w:r>
            <w:proofErr w:type="gramEnd"/>
            <w:r w:rsidR="00CC6DE2" w:rsidRPr="00135740">
              <w:rPr>
                <w:lang w:val="fr-FR"/>
              </w:rPr>
              <w:tab/>
            </w:r>
            <w:r w:rsidR="00CC6DE2" w:rsidRPr="00135740">
              <w:rPr>
                <w:lang w:val="fr-FR"/>
              </w:rPr>
              <w:tab/>
            </w:r>
            <w:r w:rsidR="00CC6DE2" w:rsidRPr="00135740">
              <w:rPr>
                <w:lang w:val="fr-FR"/>
              </w:rPr>
              <w:tab/>
            </w:r>
            <w:r w:rsidR="00CC6DE2" w:rsidRPr="00135740">
              <w:rPr>
                <w:lang w:val="fr-FR"/>
              </w:rPr>
              <w:tab/>
            </w:r>
            <w:r w:rsidR="001F1112" w:rsidRPr="00135740">
              <w:rPr>
                <w:lang w:val="fr-FR"/>
              </w:rPr>
              <w:t>Molliné</w:t>
            </w:r>
            <w:r w:rsidR="007E0FDA" w:rsidRPr="00135740">
              <w:rPr>
                <w:lang w:val="fr-FR"/>
              </w:rPr>
              <w:t xml:space="preserve"> </w:t>
            </w:r>
            <w:r w:rsidR="00CC6DE2" w:rsidRPr="00135740">
              <w:rPr>
                <w:lang w:val="fr-FR"/>
              </w:rPr>
              <w:t>MSV</w:t>
            </w:r>
          </w:p>
          <w:p w14:paraId="3894E1E7" w14:textId="77777777" w:rsidR="00666971" w:rsidRPr="00135740" w:rsidRDefault="00666971" w:rsidP="00666971">
            <w:pPr>
              <w:pStyle w:val="Standard1"/>
              <w:widowControl w:val="0"/>
              <w:jc w:val="both"/>
              <w:rPr>
                <w:lang w:val="fr-FR"/>
              </w:rPr>
            </w:pPr>
            <w:proofErr w:type="gramStart"/>
            <w:r w:rsidRPr="00135740">
              <w:rPr>
                <w:lang w:val="fr-FR"/>
              </w:rPr>
              <w:t>Dimension:</w:t>
            </w:r>
            <w:proofErr w:type="gramEnd"/>
            <w:r w:rsidRPr="00135740">
              <w:rPr>
                <w:lang w:val="fr-FR"/>
              </w:rPr>
              <w:t xml:space="preserve">  </w:t>
            </w:r>
            <w:r w:rsidRPr="00135740">
              <w:rPr>
                <w:lang w:val="fr-FR"/>
              </w:rPr>
              <w:tab/>
              <w:t xml:space="preserve">                    </w:t>
            </w:r>
            <w:r w:rsidRPr="00135740">
              <w:rPr>
                <w:lang w:val="fr-FR"/>
              </w:rPr>
              <w:tab/>
              <w:t>DN 50</w:t>
            </w:r>
          </w:p>
          <w:p w14:paraId="42AB391A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Anschluss (</w:t>
            </w:r>
            <w:proofErr w:type="gramStart"/>
            <w:r>
              <w:t>Rohrseitig</w:t>
            </w:r>
            <w:proofErr w:type="gramEnd"/>
            <w:r>
              <w:t>):</w:t>
            </w:r>
            <w:r>
              <w:tab/>
              <w:t>R2"/ PN 16 gemäß DIN ISO 228</w:t>
            </w:r>
          </w:p>
          <w:p w14:paraId="3DBA80A6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Überwurfmutter (Zähler):</w:t>
            </w:r>
            <w:r>
              <w:tab/>
              <w:t>G2½B / PN 16 gemäß DIN ISO 4064</w:t>
            </w:r>
          </w:p>
          <w:p w14:paraId="36E630DA" w14:textId="77777777" w:rsidR="00666971" w:rsidRDefault="00666971" w:rsidP="00666971">
            <w:pPr>
              <w:pStyle w:val="Standard1"/>
            </w:pPr>
            <w:r>
              <w:t>Artikel-Nr.:</w:t>
            </w:r>
            <w:r w:rsidR="00CC6DE2">
              <w:tab/>
            </w:r>
            <w:r w:rsidR="00CC6DE2">
              <w:tab/>
            </w:r>
            <w:r w:rsidR="00CC6DE2">
              <w:tab/>
            </w:r>
            <w:r>
              <w:t>70790</w:t>
            </w:r>
          </w:p>
          <w:p w14:paraId="37ECFF27" w14:textId="77777777" w:rsidR="0099299C" w:rsidRDefault="0099299C" w:rsidP="0099299C">
            <w:pPr>
              <w:pStyle w:val="berschrift1"/>
              <w:widowControl w:val="0"/>
              <w:contextualSpacing w:val="0"/>
              <w:jc w:val="both"/>
            </w:pPr>
            <w:r>
              <w:t>Wasserzähler-Einbaugarnitur</w:t>
            </w:r>
          </w:p>
          <w:p w14:paraId="1A053A7C" w14:textId="77777777" w:rsidR="0099299C" w:rsidRDefault="0099299C" w:rsidP="0099299C">
            <w:pPr>
              <w:pStyle w:val="berschrift2"/>
              <w:contextualSpacing w:val="0"/>
              <w:jc w:val="both"/>
            </w:pPr>
            <w:r>
              <w:t>Einbaugarnitur für Wasserzähler, DN 20, BL 190 mm</w:t>
            </w:r>
          </w:p>
          <w:p w14:paraId="55A16D2E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 xml:space="preserve">Wasserzähler-Einbaugarnitur bestehend aus einem DVGW Freistromventil, einem DVGW KFR-Ventil mit Entleerung und einem </w:t>
            </w:r>
            <w:r>
              <w:lastRenderedPageBreak/>
              <w:t>Wasserzählerbügel Edelstahl mit integriertem Längenausgleich und Überwurfverschraubungen aus Messing, tiefenverstellbar 110-145 mm, gemäß TRVO für Wasserzähler nach DIN ISO 4064.</w:t>
            </w:r>
          </w:p>
          <w:p w14:paraId="2CE65827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R3/4"</w:t>
            </w:r>
          </w:p>
          <w:p w14:paraId="1BD08CDD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20, BL 190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2,5 m³/h</w:t>
            </w:r>
          </w:p>
          <w:p w14:paraId="2AB8B2B5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waagerecht</w:t>
            </w:r>
          </w:p>
          <w:p w14:paraId="0AAC9AFB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80710</w:t>
            </w:r>
          </w:p>
          <w:p w14:paraId="1AC23EC4" w14:textId="77777777" w:rsidR="0099299C" w:rsidRDefault="0099299C" w:rsidP="0099299C">
            <w:pPr>
              <w:pStyle w:val="berschrift2"/>
              <w:contextualSpacing w:val="0"/>
              <w:jc w:val="both"/>
            </w:pPr>
            <w:r>
              <w:t>Einbaugarnitur für Wasserzähler, DN 20, BL 190 mm</w:t>
            </w:r>
          </w:p>
          <w:p w14:paraId="28EEA5CB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Wasserzähler-Einbaugarnitur bestehend aus einem DVGW Freistromventil, einem DVGW KFR-Ventil mit Entleerung und einem Wasserzählerbügel Edelstahl mit integriertem Längenausgleich und Überwurfverschraubungen aus Messing, tiefenverstellbar 110-145 mm, gemäß TRVO für Wasserzähler nach DIN ISO 4064.</w:t>
            </w:r>
          </w:p>
          <w:p w14:paraId="665B2640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R1"</w:t>
            </w:r>
          </w:p>
          <w:p w14:paraId="51D7465B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20, BL 190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2,5 m³/h</w:t>
            </w:r>
          </w:p>
          <w:p w14:paraId="4AB2FA7B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waagerecht</w:t>
            </w:r>
          </w:p>
          <w:p w14:paraId="4F403053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80700</w:t>
            </w:r>
          </w:p>
          <w:p w14:paraId="6C8AD2B7" w14:textId="77777777" w:rsidR="00FF4FE2" w:rsidRDefault="00FF4FE2" w:rsidP="00FF4FE2">
            <w:pPr>
              <w:pStyle w:val="berschrift1"/>
            </w:pPr>
            <w:r>
              <w:t>Wasserzählerbügel Edelstahl</w:t>
            </w:r>
          </w:p>
          <w:p w14:paraId="24C2AC45" w14:textId="77777777" w:rsidR="00FF4FE2" w:rsidRDefault="00FF4FE2" w:rsidP="00FF4FE2">
            <w:pPr>
              <w:pStyle w:val="berschrift2"/>
              <w:contextualSpacing w:val="0"/>
              <w:jc w:val="both"/>
            </w:pPr>
            <w:r>
              <w:t>Zählerbügel für Wasserzähler, DN 20, BL 190 mm</w:t>
            </w:r>
          </w:p>
          <w:p w14:paraId="5B579B39" w14:textId="77777777" w:rsidR="00FF4FE2" w:rsidRDefault="00FF4FE2" w:rsidP="00FF4FE2">
            <w:pPr>
              <w:pStyle w:val="Standard1"/>
              <w:spacing w:line="240" w:lineRule="auto"/>
              <w:jc w:val="both"/>
            </w:pPr>
            <w:r>
              <w:t>Wasserzählerbügel Edelstahl mit integriertem Längenausgleich und Überwurfverschraubungen aus Messing, tiefenverstellbar 110-145 mm, gemäß TRVO für Wasserzähler nach DIN ISO 4064.</w:t>
            </w:r>
          </w:p>
          <w:p w14:paraId="4AEAB079" w14:textId="77777777" w:rsidR="00FF4FE2" w:rsidRDefault="00FF4FE2" w:rsidP="00FF4FE2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R3/4"</w:t>
            </w:r>
          </w:p>
          <w:p w14:paraId="2880F8D6" w14:textId="77777777" w:rsidR="00FF4FE2" w:rsidRDefault="00FF4FE2" w:rsidP="00FF4FE2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20, BL 190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2,5 m³/h</w:t>
            </w:r>
          </w:p>
          <w:p w14:paraId="76D6EC47" w14:textId="77777777" w:rsidR="00FF4FE2" w:rsidRDefault="00FF4FE2" w:rsidP="00FF4FE2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waagerecht</w:t>
            </w:r>
          </w:p>
          <w:p w14:paraId="2E334506" w14:textId="77777777" w:rsidR="00FF4FE2" w:rsidRDefault="00FF4FE2" w:rsidP="00FF4FE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8050E</w:t>
            </w:r>
          </w:p>
          <w:p w14:paraId="7FEBB9F0" w14:textId="77777777" w:rsidR="00FF4FE2" w:rsidRDefault="00FF4FE2" w:rsidP="00FF4FE2">
            <w:pPr>
              <w:pStyle w:val="berschrift2"/>
              <w:contextualSpacing w:val="0"/>
              <w:jc w:val="both"/>
            </w:pPr>
            <w:r>
              <w:t>Zählerbügel für Wasserzähler, DN 20, BL 190 mm</w:t>
            </w:r>
          </w:p>
          <w:p w14:paraId="11492653" w14:textId="77777777" w:rsidR="00FF4FE2" w:rsidRDefault="00FF4FE2" w:rsidP="00FF4FE2">
            <w:pPr>
              <w:pStyle w:val="Standard1"/>
              <w:spacing w:line="240" w:lineRule="auto"/>
              <w:jc w:val="both"/>
            </w:pPr>
            <w:r>
              <w:t>Wasserzählerbügel Edelstahl mit integriertem Längenausgleich und Überwurfverschraubungen aus Messing, tiefenverstellbar 110-145 mm, gemäß TRVO für Wasserzähler nach DIN ISO 4064.</w:t>
            </w:r>
          </w:p>
          <w:p w14:paraId="3E4FF4A0" w14:textId="77777777" w:rsidR="00FF4FE2" w:rsidRDefault="00FF4FE2" w:rsidP="00FF4FE2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R1"</w:t>
            </w:r>
          </w:p>
          <w:p w14:paraId="1C6879FD" w14:textId="77777777" w:rsidR="00FF4FE2" w:rsidRDefault="00FF4FE2" w:rsidP="00FF4FE2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20, BL 190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2,5 m³/h</w:t>
            </w:r>
          </w:p>
          <w:p w14:paraId="6F1CACE8" w14:textId="77777777" w:rsidR="00FF4FE2" w:rsidRDefault="00FF4FE2" w:rsidP="00FF4FE2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waagerecht</w:t>
            </w:r>
          </w:p>
          <w:p w14:paraId="3A2243DB" w14:textId="77777777" w:rsidR="00FF4FE2" w:rsidRDefault="00FF4FE2" w:rsidP="00FF4FE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8051E</w:t>
            </w:r>
          </w:p>
          <w:p w14:paraId="4F9200E6" w14:textId="77777777" w:rsidR="00FF4FE2" w:rsidRDefault="00FF4FE2" w:rsidP="00FF4FE2">
            <w:pPr>
              <w:pStyle w:val="berschrift2"/>
              <w:contextualSpacing w:val="0"/>
              <w:jc w:val="both"/>
            </w:pPr>
            <w:r>
              <w:t>Zählerbügel für Wasserzähler, DN 20, BL 190 mm</w:t>
            </w:r>
          </w:p>
          <w:p w14:paraId="2F395750" w14:textId="77777777" w:rsidR="00FF4FE2" w:rsidRDefault="00FF4FE2" w:rsidP="00FF4FE2">
            <w:pPr>
              <w:pStyle w:val="Standard1"/>
              <w:spacing w:line="240" w:lineRule="auto"/>
              <w:jc w:val="both"/>
            </w:pPr>
            <w:r>
              <w:t>Wasserzählerbügel Edelstahl mit integriertem Längenausgleich und Überwurfverschraubungen aus Messing, tiefenverstellbar 110-145 mm, gemäß TRVO für Wasserzähler nach DIN ISO 4064.</w:t>
            </w:r>
          </w:p>
          <w:p w14:paraId="45D77725" w14:textId="77777777" w:rsidR="00FF4FE2" w:rsidRDefault="00FF4FE2" w:rsidP="00FF4FE2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R1¼"</w:t>
            </w:r>
          </w:p>
          <w:p w14:paraId="7602B389" w14:textId="77777777" w:rsidR="00FF4FE2" w:rsidRDefault="00FF4FE2" w:rsidP="00FF4FE2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20, BL 190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2,5 m³/h</w:t>
            </w:r>
          </w:p>
          <w:p w14:paraId="60AE7A97" w14:textId="77777777" w:rsidR="00FF4FE2" w:rsidRDefault="00FF4FE2" w:rsidP="00FF4FE2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waagerecht</w:t>
            </w:r>
          </w:p>
          <w:p w14:paraId="20A1DB62" w14:textId="77777777" w:rsidR="00FF4FE2" w:rsidRDefault="00FF4FE2" w:rsidP="00FF4FE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8052E</w:t>
            </w:r>
          </w:p>
          <w:p w14:paraId="7C6A00FC" w14:textId="77777777" w:rsidR="0099299C" w:rsidRDefault="0099299C" w:rsidP="0099299C">
            <w:pPr>
              <w:pStyle w:val="berschrift1"/>
            </w:pPr>
            <w:r>
              <w:lastRenderedPageBreak/>
              <w:t>Wasserzählerbügel verzinkt</w:t>
            </w:r>
          </w:p>
          <w:p w14:paraId="09B4C135" w14:textId="77777777" w:rsidR="0099299C" w:rsidRDefault="0099299C" w:rsidP="0099299C">
            <w:pPr>
              <w:pStyle w:val="berschrift2"/>
              <w:contextualSpacing w:val="0"/>
              <w:jc w:val="both"/>
            </w:pPr>
            <w:r>
              <w:t>Zählerbügel für Wasserzähler, DN 20, BL 105 mm</w:t>
            </w:r>
          </w:p>
          <w:p w14:paraId="7664B2E4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Wasserzählerbügel gelbverzinkt mit integriertem Längenausgleich und Überwurfverschraubungen aus Messing, gemäß TRVO für Wasserzähler nach DIN ISO 4064.</w:t>
            </w:r>
          </w:p>
          <w:p w14:paraId="102FCE37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R3/4"</w:t>
            </w:r>
          </w:p>
          <w:p w14:paraId="1506D15A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20, BL 105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2,5 m³/h</w:t>
            </w:r>
          </w:p>
          <w:p w14:paraId="419A141B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steigend/fallend</w:t>
            </w:r>
          </w:p>
          <w:p w14:paraId="4F02224E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80530</w:t>
            </w:r>
          </w:p>
          <w:p w14:paraId="1FEAE3A7" w14:textId="77777777" w:rsidR="0099299C" w:rsidRDefault="0099299C" w:rsidP="0099299C">
            <w:pPr>
              <w:pStyle w:val="berschrift2"/>
              <w:contextualSpacing w:val="0"/>
              <w:jc w:val="both"/>
            </w:pPr>
            <w:r>
              <w:t>Zählerbügel für Wasserzähler, DN 20, BL 105 mm</w:t>
            </w:r>
          </w:p>
          <w:p w14:paraId="112C44EE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Wasserzählerbügel gelbverzinkt mit integriertem Längenausgleich und Überwurfverschraubungen aus Messing, gemäß TRVO für Wasserzähler nach DIN ISO 4064.</w:t>
            </w:r>
          </w:p>
          <w:p w14:paraId="6A5D07F8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R1"</w:t>
            </w:r>
          </w:p>
          <w:p w14:paraId="0E07A710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20, BL 105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2,5 m³/h</w:t>
            </w:r>
          </w:p>
          <w:p w14:paraId="56A0CEDA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steigend/fallend</w:t>
            </w:r>
          </w:p>
          <w:p w14:paraId="722C6A51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80540</w:t>
            </w:r>
          </w:p>
          <w:p w14:paraId="2CF79F8F" w14:textId="77777777" w:rsidR="0099299C" w:rsidRDefault="0099299C" w:rsidP="0099299C">
            <w:pPr>
              <w:pStyle w:val="berschrift2"/>
              <w:contextualSpacing w:val="0"/>
              <w:jc w:val="both"/>
            </w:pPr>
            <w:r>
              <w:t>Zählerbügel für Wasserzähler, DN 20, BL 105 mm</w:t>
            </w:r>
          </w:p>
          <w:p w14:paraId="32B10DC9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Wasserzählerbügel gelbverzinkt mit integriertem Längenausgleich und Überwurfverschraubungen aus Messing, gemäß TRVO für Wasserzähler nach DIN ISO 4064.</w:t>
            </w:r>
          </w:p>
          <w:p w14:paraId="4D6AB3E2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R1¼"</w:t>
            </w:r>
          </w:p>
          <w:p w14:paraId="1183B31B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20, BL 105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2,5 m³/h</w:t>
            </w:r>
          </w:p>
          <w:p w14:paraId="047AC9A9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steigend/fallend</w:t>
            </w:r>
          </w:p>
          <w:p w14:paraId="75970A5E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80550</w:t>
            </w:r>
          </w:p>
          <w:p w14:paraId="3E75BE45" w14:textId="77777777" w:rsidR="0099299C" w:rsidRDefault="0099299C" w:rsidP="0099299C">
            <w:pPr>
              <w:pStyle w:val="berschrift2"/>
              <w:contextualSpacing w:val="0"/>
              <w:jc w:val="both"/>
            </w:pPr>
            <w:r>
              <w:t>Zählerbügel für Wasserzähler, DN 25, BL 260 mm</w:t>
            </w:r>
          </w:p>
          <w:p w14:paraId="46113C4D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Wasserzählerbügel gelbverzinkt mit integriertem Längenausgleich und Überwurfverschraubungen aus Messing, gemäß TRVO für Wasserzähler nach DIN ISO 4064.</w:t>
            </w:r>
          </w:p>
          <w:p w14:paraId="1E432AA5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R1"</w:t>
            </w:r>
          </w:p>
          <w:p w14:paraId="11C7B929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25, BL 260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6,0 m³/h</w:t>
            </w:r>
          </w:p>
          <w:p w14:paraId="36171CBB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waagerecht</w:t>
            </w:r>
          </w:p>
          <w:p w14:paraId="2FB60CAC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80590</w:t>
            </w:r>
          </w:p>
          <w:p w14:paraId="7610FB0C" w14:textId="77777777" w:rsidR="0099299C" w:rsidRDefault="0099299C" w:rsidP="0099299C">
            <w:pPr>
              <w:pStyle w:val="berschrift2"/>
              <w:contextualSpacing w:val="0"/>
              <w:jc w:val="both"/>
            </w:pPr>
            <w:r>
              <w:t>Zählerbügel für Wasserzähler, DN 25, BL 260 mm</w:t>
            </w:r>
          </w:p>
          <w:p w14:paraId="047BF007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Wasserzählerbügel gelbverzinkt mit integriertem Längenausgleich und Überwurfverschraubungen aus Messing, gemäß TRVO für Wasserzähler nach DIN ISO 4064.</w:t>
            </w:r>
          </w:p>
          <w:p w14:paraId="21B3E8FA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R1¼"</w:t>
            </w:r>
          </w:p>
          <w:p w14:paraId="0DFD8DA6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25, BL 260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6,0 m³/h</w:t>
            </w:r>
          </w:p>
          <w:p w14:paraId="532FD014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waagerecht</w:t>
            </w:r>
          </w:p>
          <w:p w14:paraId="6C4E60A3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80610</w:t>
            </w:r>
          </w:p>
          <w:p w14:paraId="15DE3119" w14:textId="77777777" w:rsidR="0099299C" w:rsidRDefault="0099299C" w:rsidP="0099299C">
            <w:pPr>
              <w:pStyle w:val="berschrift2"/>
              <w:contextualSpacing w:val="0"/>
              <w:jc w:val="both"/>
            </w:pPr>
            <w:r>
              <w:lastRenderedPageBreak/>
              <w:t>Zählerbügel für Wasserzähler, DN 25, BL 260 mm</w:t>
            </w:r>
          </w:p>
          <w:p w14:paraId="080E4482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Wasserzählerbügel gelbverzinkt mit integriertem Längenausgleich und Überwurfverschraubungen aus Messing, gemäß TRVO für Wasserzähler nach DIN ISO 4064.</w:t>
            </w:r>
          </w:p>
          <w:p w14:paraId="2666DA16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R1½"</w:t>
            </w:r>
          </w:p>
          <w:p w14:paraId="52C953EF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25, BL 260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6,0 m³/h</w:t>
            </w:r>
          </w:p>
          <w:p w14:paraId="10A5DEC7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steigend</w:t>
            </w:r>
          </w:p>
          <w:p w14:paraId="466041CC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80640</w:t>
            </w:r>
          </w:p>
          <w:p w14:paraId="75C91037" w14:textId="77777777" w:rsidR="0099299C" w:rsidRDefault="0099299C" w:rsidP="0099299C">
            <w:pPr>
              <w:pStyle w:val="berschrift2"/>
              <w:contextualSpacing w:val="0"/>
              <w:jc w:val="both"/>
            </w:pPr>
            <w:r>
              <w:t>Zählerbügel für Wasserzähler, DN 25, BL 150 mm</w:t>
            </w:r>
          </w:p>
          <w:p w14:paraId="3D7FF768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Wasserzählerbügel gelbverzinkt mit integriertem Längenausgleich und Überwurfverschraubungen aus Messing, gemäß TRVO für Wasserzähler nach DIN ISO 4064.</w:t>
            </w:r>
          </w:p>
          <w:p w14:paraId="71431A22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R1"</w:t>
            </w:r>
          </w:p>
          <w:p w14:paraId="364E83E3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25, BL 150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6,0 m³/h</w:t>
            </w:r>
          </w:p>
          <w:p w14:paraId="7D2666EA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waagerecht</w:t>
            </w:r>
          </w:p>
          <w:p w14:paraId="45471BD7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80670</w:t>
            </w:r>
          </w:p>
          <w:p w14:paraId="5403D242" w14:textId="77777777" w:rsidR="0099299C" w:rsidRDefault="0099299C" w:rsidP="0099299C">
            <w:pPr>
              <w:pStyle w:val="berschrift2"/>
              <w:contextualSpacing w:val="0"/>
              <w:jc w:val="both"/>
            </w:pPr>
            <w:r>
              <w:t>Zählerbügel für Wasserzähler, DN 25, BL 150 mm</w:t>
            </w:r>
          </w:p>
          <w:p w14:paraId="31A60EEF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Wasserzählerbügel gelbverzinkt mit integriertem Längenausgleich und Überwurfverschraubungen aus Messing, gemäß TRVO für Wasserzähler nach DIN ISO 4064.</w:t>
            </w:r>
          </w:p>
          <w:p w14:paraId="4A97C250" w14:textId="77777777" w:rsidR="0099299C" w:rsidRDefault="0099299C" w:rsidP="0099299C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R1¼"</w:t>
            </w:r>
          </w:p>
          <w:p w14:paraId="3B064896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25, BL 150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6,0 m³/h</w:t>
            </w:r>
          </w:p>
          <w:p w14:paraId="7B1B6DF1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steigend</w:t>
            </w:r>
          </w:p>
          <w:p w14:paraId="6655B361" w14:textId="77777777" w:rsidR="0099299C" w:rsidRDefault="0099299C" w:rsidP="0099299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60680</w:t>
            </w:r>
          </w:p>
          <w:p w14:paraId="00CF81C2" w14:textId="77777777" w:rsidR="007143A2" w:rsidRDefault="007143A2" w:rsidP="007143A2">
            <w:pPr>
              <w:pStyle w:val="berschrift2"/>
              <w:contextualSpacing w:val="0"/>
              <w:jc w:val="both"/>
            </w:pPr>
            <w:r>
              <w:t>Zählerbügel für Wasserzähler, DN 40, BL 300 mm</w:t>
            </w:r>
          </w:p>
          <w:p w14:paraId="33B1AA12" w14:textId="77777777" w:rsidR="007143A2" w:rsidRDefault="007143A2" w:rsidP="007143A2">
            <w:pPr>
              <w:pStyle w:val="Standard1"/>
              <w:spacing w:line="240" w:lineRule="auto"/>
              <w:jc w:val="both"/>
            </w:pPr>
            <w:r>
              <w:t>Wasserzählerbügel gelbverzinkt mit integriertem Längenausgleich und Überwurfverschraubungen aus Messing, gemäß TRVO für Wasserzähler nach DIN ISO 4064.</w:t>
            </w:r>
          </w:p>
          <w:p w14:paraId="41D65007" w14:textId="77777777" w:rsidR="007143A2" w:rsidRDefault="007143A2" w:rsidP="007143A2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R1½"</w:t>
            </w:r>
          </w:p>
          <w:p w14:paraId="55C8F991" w14:textId="77777777" w:rsidR="007143A2" w:rsidRDefault="007143A2" w:rsidP="007143A2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40, BL 300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10 m³/h</w:t>
            </w:r>
          </w:p>
          <w:p w14:paraId="1A1B09BE" w14:textId="77777777" w:rsidR="007143A2" w:rsidRDefault="007143A2" w:rsidP="007143A2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waagerecht</w:t>
            </w:r>
          </w:p>
          <w:p w14:paraId="1A517E3D" w14:textId="77777777" w:rsidR="007143A2" w:rsidRDefault="007143A2" w:rsidP="007143A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80650</w:t>
            </w:r>
          </w:p>
          <w:p w14:paraId="4364B730" w14:textId="77777777" w:rsidR="007143A2" w:rsidRDefault="007143A2" w:rsidP="007143A2">
            <w:pPr>
              <w:pStyle w:val="berschrift2"/>
              <w:contextualSpacing w:val="0"/>
              <w:jc w:val="both"/>
            </w:pPr>
            <w:r>
              <w:t>Zählerbügel für Wasserzähler, DN 40, BL 300 mm</w:t>
            </w:r>
          </w:p>
          <w:p w14:paraId="09D47BCA" w14:textId="77777777" w:rsidR="007143A2" w:rsidRDefault="007143A2" w:rsidP="007143A2">
            <w:pPr>
              <w:pStyle w:val="Standard1"/>
              <w:spacing w:line="240" w:lineRule="auto"/>
              <w:jc w:val="both"/>
            </w:pPr>
            <w:r>
              <w:t>Wasserzählerbügel gelbverzinkt mit integriertem Längenausgleich und Überwurfverschraubungen aus Messing, gemäß TRVO für Wasserzähler nach DIN ISO 4064.</w:t>
            </w:r>
          </w:p>
          <w:p w14:paraId="379DB592" w14:textId="77777777" w:rsidR="007143A2" w:rsidRDefault="007143A2" w:rsidP="007143A2">
            <w:pPr>
              <w:pStyle w:val="Standard1"/>
              <w:spacing w:line="240" w:lineRule="auto"/>
              <w:jc w:val="both"/>
            </w:pPr>
            <w:r>
              <w:t>Anschluss rohrseitig:</w:t>
            </w:r>
            <w:r>
              <w:tab/>
            </w:r>
            <w:r>
              <w:tab/>
              <w:t>R2"</w:t>
            </w:r>
          </w:p>
          <w:p w14:paraId="384B7CEE" w14:textId="77777777" w:rsidR="007143A2" w:rsidRDefault="007143A2" w:rsidP="007143A2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 xml:space="preserve">DN 40, BL 300 mm, </w:t>
            </w:r>
            <w:proofErr w:type="spellStart"/>
            <w:r>
              <w:t>Q</w:t>
            </w:r>
            <w:r w:rsidRPr="00CF200A">
              <w:rPr>
                <w:vertAlign w:val="subscript"/>
              </w:rPr>
              <w:t>n</w:t>
            </w:r>
            <w:proofErr w:type="spellEnd"/>
            <w:r>
              <w:t xml:space="preserve"> 10 m³/h</w:t>
            </w:r>
          </w:p>
          <w:p w14:paraId="4304769A" w14:textId="77777777" w:rsidR="007143A2" w:rsidRDefault="007143A2" w:rsidP="007143A2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waagerecht</w:t>
            </w:r>
          </w:p>
          <w:p w14:paraId="1D46B801" w14:textId="77777777" w:rsidR="0099299C" w:rsidRDefault="007143A2" w:rsidP="00FF4FE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80660</w:t>
            </w:r>
          </w:p>
          <w:p w14:paraId="3D0DD1D5" w14:textId="77777777" w:rsidR="00666971" w:rsidRDefault="00666971" w:rsidP="00666971">
            <w:pPr>
              <w:pStyle w:val="berschrift1"/>
              <w:widowControl w:val="0"/>
              <w:contextualSpacing w:val="0"/>
              <w:jc w:val="both"/>
            </w:pPr>
            <w:r>
              <w:t>Dämmschalen</w:t>
            </w:r>
          </w:p>
          <w:p w14:paraId="5637BF8E" w14:textId="77777777" w:rsidR="00666971" w:rsidRDefault="00666971" w:rsidP="00666971">
            <w:pPr>
              <w:pStyle w:val="berschrift2"/>
              <w:contextualSpacing w:val="0"/>
              <w:jc w:val="both"/>
            </w:pPr>
            <w:r>
              <w:lastRenderedPageBreak/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m³/h, DN 20, BL 105 mm</w:t>
            </w:r>
          </w:p>
          <w:p w14:paraId="33BC88FF" w14:textId="77777777" w:rsidR="00666971" w:rsidRDefault="00666971" w:rsidP="00666971">
            <w:pPr>
              <w:pStyle w:val="Standard1"/>
              <w:spacing w:line="240" w:lineRule="auto"/>
              <w:jc w:val="both"/>
            </w:pPr>
            <w:r>
              <w:t xml:space="preserve">Dämmschale mit Clipverschluss für Wasserzähler gemäß TRWI DIN 1988 Teil 2 und </w:t>
            </w:r>
            <w:r w:rsidR="008B7346">
              <w:t>GEG</w:t>
            </w:r>
            <w:r>
              <w:t>, für Steig- und Fallrohr.</w:t>
            </w:r>
          </w:p>
          <w:p w14:paraId="62E07361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1F1112">
              <w:t>Molliné</w:t>
            </w:r>
            <w:r w:rsidR="007E0FDA">
              <w:t xml:space="preserve"> </w:t>
            </w:r>
            <w:r>
              <w:t>SN20</w:t>
            </w:r>
          </w:p>
          <w:p w14:paraId="57B73AC9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80895</w:t>
            </w:r>
          </w:p>
          <w:p w14:paraId="2B571619" w14:textId="77777777" w:rsidR="00666971" w:rsidRDefault="00666971" w:rsidP="00666971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6,0 m³/h, DN 25, BL 150 mm</w:t>
            </w:r>
          </w:p>
          <w:p w14:paraId="46F79832" w14:textId="77777777" w:rsidR="00666971" w:rsidRDefault="00666971" w:rsidP="00666971">
            <w:pPr>
              <w:pStyle w:val="Standard1"/>
              <w:spacing w:line="240" w:lineRule="auto"/>
              <w:jc w:val="both"/>
            </w:pPr>
            <w:r>
              <w:t xml:space="preserve">Dämmschale mit Clipverschluss für Wasserzähler gemäß TRWI DIN 1988 Teil 2 und </w:t>
            </w:r>
            <w:r w:rsidR="008B7346">
              <w:t>GEG</w:t>
            </w:r>
            <w:r>
              <w:t>, für Steig- und Fallrohr.</w:t>
            </w:r>
          </w:p>
          <w:p w14:paraId="23968B36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1F1112">
              <w:t>Molliné</w:t>
            </w:r>
            <w:r w:rsidR="007E0FDA">
              <w:t xml:space="preserve"> </w:t>
            </w:r>
            <w:r>
              <w:t>SN25</w:t>
            </w:r>
          </w:p>
          <w:p w14:paraId="6167504F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80896</w:t>
            </w:r>
          </w:p>
          <w:p w14:paraId="5380E1A8" w14:textId="77777777" w:rsidR="00666971" w:rsidRDefault="00666971" w:rsidP="00666971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m³/h, DN 20, BL 190 mm</w:t>
            </w:r>
          </w:p>
          <w:p w14:paraId="125DC6A5" w14:textId="77777777" w:rsidR="00666971" w:rsidRDefault="00666971" w:rsidP="00666971">
            <w:pPr>
              <w:pStyle w:val="Standard1"/>
              <w:spacing w:line="240" w:lineRule="auto"/>
              <w:jc w:val="both"/>
            </w:pPr>
            <w:r>
              <w:t xml:space="preserve">Dämmschale mit Clipverschluss für Wasserzähler gemäß TRWI DIN 1988 Teil 2 und </w:t>
            </w:r>
            <w:r w:rsidR="008B7346">
              <w:t>GEG</w:t>
            </w:r>
            <w:r>
              <w:t>, waagerechte Einbaulage.</w:t>
            </w:r>
          </w:p>
          <w:p w14:paraId="329A6EE6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1F1112">
              <w:t>Molliné</w:t>
            </w:r>
            <w:r w:rsidR="007E0FDA">
              <w:t xml:space="preserve"> </w:t>
            </w:r>
            <w:r>
              <w:t>WN20</w:t>
            </w:r>
          </w:p>
          <w:p w14:paraId="699D47EA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80891</w:t>
            </w:r>
          </w:p>
          <w:p w14:paraId="51DCDE75" w14:textId="77777777" w:rsidR="00666971" w:rsidRDefault="00666971" w:rsidP="00666971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6,0 m³/h, DN 25, BL 260 mm</w:t>
            </w:r>
          </w:p>
          <w:p w14:paraId="214F1169" w14:textId="77777777" w:rsidR="00666971" w:rsidRDefault="00666971" w:rsidP="00666971">
            <w:pPr>
              <w:pStyle w:val="Standard1"/>
              <w:spacing w:line="240" w:lineRule="auto"/>
              <w:jc w:val="both"/>
            </w:pPr>
            <w:r>
              <w:t xml:space="preserve">Dämmschale mit Clipverschluss für Wasserzähler gemäß TRWI DIN 1988 Teil 2 und </w:t>
            </w:r>
            <w:r w:rsidR="008B7346">
              <w:t>GEG</w:t>
            </w:r>
            <w:r>
              <w:t>, waagerechte Einbaulage.</w:t>
            </w:r>
          </w:p>
          <w:p w14:paraId="715BB9FD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1F1112">
              <w:t>Molliné</w:t>
            </w:r>
            <w:r w:rsidR="007E0FDA">
              <w:t xml:space="preserve"> </w:t>
            </w:r>
            <w:r>
              <w:t>WN25</w:t>
            </w:r>
          </w:p>
          <w:p w14:paraId="66FB1EBC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80892</w:t>
            </w:r>
          </w:p>
          <w:p w14:paraId="4AD70E01" w14:textId="77777777" w:rsidR="00666971" w:rsidRDefault="00666971" w:rsidP="00666971">
            <w:pPr>
              <w:pStyle w:val="berschrift2"/>
              <w:contextualSpacing w:val="0"/>
              <w:jc w:val="both"/>
            </w:pPr>
            <w:r>
              <w:t xml:space="preserve">Dämmschale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10 m³/h, DN 40, BL 300 mm</w:t>
            </w:r>
          </w:p>
          <w:p w14:paraId="374111EF" w14:textId="77777777" w:rsidR="00666971" w:rsidRDefault="00666971" w:rsidP="00666971">
            <w:pPr>
              <w:pStyle w:val="Standard1"/>
              <w:spacing w:line="240" w:lineRule="auto"/>
              <w:jc w:val="both"/>
            </w:pPr>
            <w:r>
              <w:t xml:space="preserve">Dämmschale mit Clipverschluss für Wasserzähler gemäß TRWI DIN 1988 Teil 2 und </w:t>
            </w:r>
            <w:r w:rsidR="008B7346">
              <w:t>GEG</w:t>
            </w:r>
            <w:r>
              <w:t>, waagerechte Einbaulage.</w:t>
            </w:r>
          </w:p>
          <w:p w14:paraId="5659C1EF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1F1112">
              <w:t>Molliné</w:t>
            </w:r>
            <w:r w:rsidR="007E0FDA">
              <w:t xml:space="preserve"> </w:t>
            </w:r>
            <w:r>
              <w:t>WN40</w:t>
            </w:r>
          </w:p>
          <w:p w14:paraId="4C71CBEF" w14:textId="77777777" w:rsidR="00666971" w:rsidRDefault="00666971" w:rsidP="0066697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80893</w:t>
            </w:r>
          </w:p>
          <w:p w14:paraId="44A96F0F" w14:textId="77777777" w:rsidR="00374D75" w:rsidRDefault="00374D75" w:rsidP="00374D75">
            <w:pPr>
              <w:pStyle w:val="berschrift2"/>
              <w:contextualSpacing w:val="0"/>
              <w:jc w:val="both"/>
            </w:pPr>
            <w:r>
              <w:t>Dämmschale</w:t>
            </w:r>
            <w:r w:rsidR="00C375F3">
              <w:t>n</w:t>
            </w:r>
            <w:r>
              <w:t xml:space="preserve"> für Schrägsitzventil DN 20</w:t>
            </w:r>
          </w:p>
          <w:p w14:paraId="3316671F" w14:textId="77777777" w:rsidR="00374D75" w:rsidRDefault="00374D75" w:rsidP="00374D75">
            <w:pPr>
              <w:pStyle w:val="Standard1"/>
              <w:spacing w:line="240" w:lineRule="auto"/>
              <w:jc w:val="both"/>
            </w:pPr>
            <w:r>
              <w:t>Dämmschale</w:t>
            </w:r>
            <w:r w:rsidR="00C375F3">
              <w:t>n</w:t>
            </w:r>
            <w:r>
              <w:t xml:space="preserve"> (Paar) mit Clipverschluss für Schrägsitzventile (FR und KFR) gemäß TRWI DIN 1988 Teil 2 und </w:t>
            </w:r>
            <w:r w:rsidR="008B7346">
              <w:t>GEG</w:t>
            </w:r>
            <w:r>
              <w:t>.</w:t>
            </w:r>
          </w:p>
          <w:p w14:paraId="7D7ECD7A" w14:textId="77777777" w:rsidR="00374D75" w:rsidRDefault="00374D75" w:rsidP="00374D75">
            <w:pPr>
              <w:pStyle w:val="Standard1"/>
              <w:widowControl w:val="0"/>
              <w:jc w:val="both"/>
            </w:pPr>
            <w:r>
              <w:t>Für Schrägsitzventil:</w:t>
            </w:r>
            <w:r>
              <w:tab/>
            </w:r>
            <w:r>
              <w:tab/>
            </w:r>
            <w:r w:rsidR="001F1112">
              <w:t>Molliné</w:t>
            </w:r>
            <w:r w:rsidR="007E0FDA">
              <w:t xml:space="preserve"> </w:t>
            </w:r>
            <w:r>
              <w:t>DN 20 (3/4")</w:t>
            </w:r>
          </w:p>
          <w:p w14:paraId="049DAA86" w14:textId="77777777" w:rsidR="00374D75" w:rsidRDefault="00374D75" w:rsidP="00374D7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80328</w:t>
            </w:r>
          </w:p>
          <w:p w14:paraId="2FA38B0E" w14:textId="77777777" w:rsidR="00374D75" w:rsidRDefault="00374D75" w:rsidP="00374D75">
            <w:pPr>
              <w:pStyle w:val="berschrift2"/>
              <w:contextualSpacing w:val="0"/>
              <w:jc w:val="both"/>
            </w:pPr>
            <w:r>
              <w:t>Dämmschale</w:t>
            </w:r>
            <w:r w:rsidR="00C375F3">
              <w:t>n</w:t>
            </w:r>
            <w:r>
              <w:t xml:space="preserve"> für Schrägsitzventil DN 25</w:t>
            </w:r>
          </w:p>
          <w:p w14:paraId="301A70A7" w14:textId="77777777" w:rsidR="00374D75" w:rsidRDefault="00374D75" w:rsidP="00374D75">
            <w:pPr>
              <w:pStyle w:val="Standard1"/>
              <w:spacing w:line="240" w:lineRule="auto"/>
              <w:jc w:val="both"/>
            </w:pPr>
            <w:r>
              <w:t>Dämmschale</w:t>
            </w:r>
            <w:r w:rsidR="00C375F3">
              <w:t>n</w:t>
            </w:r>
            <w:r>
              <w:t xml:space="preserve"> (Paar) mit Clipverschluss für Schrägsitzventile (FR und KFR) gemäß TRWI DIN 1988 Teil 2 und </w:t>
            </w:r>
            <w:r w:rsidR="008B7346">
              <w:t>GEG</w:t>
            </w:r>
            <w:r>
              <w:t>.</w:t>
            </w:r>
          </w:p>
          <w:p w14:paraId="016084F9" w14:textId="77777777" w:rsidR="00374D75" w:rsidRDefault="00374D75" w:rsidP="00374D75">
            <w:pPr>
              <w:pStyle w:val="Standard1"/>
              <w:widowControl w:val="0"/>
              <w:jc w:val="both"/>
            </w:pPr>
            <w:r>
              <w:t>Für Schrägsitzventil:</w:t>
            </w:r>
            <w:r>
              <w:tab/>
            </w:r>
            <w:r>
              <w:tab/>
            </w:r>
            <w:r w:rsidR="001F1112">
              <w:t>Molliné</w:t>
            </w:r>
            <w:r w:rsidR="007E0FDA">
              <w:t xml:space="preserve"> </w:t>
            </w:r>
            <w:r>
              <w:t>DN 25 (1")</w:t>
            </w:r>
          </w:p>
          <w:p w14:paraId="6ED9F0D0" w14:textId="77777777" w:rsidR="00374D75" w:rsidRDefault="00374D75" w:rsidP="00374D7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80329</w:t>
            </w:r>
          </w:p>
          <w:p w14:paraId="39F849C9" w14:textId="77777777" w:rsidR="00374D75" w:rsidRDefault="00374D75" w:rsidP="00374D75">
            <w:pPr>
              <w:pStyle w:val="berschrift2"/>
              <w:contextualSpacing w:val="0"/>
              <w:jc w:val="both"/>
            </w:pPr>
            <w:r>
              <w:t>Dämmschale für Schrägsitzventil DN 20</w:t>
            </w:r>
          </w:p>
          <w:p w14:paraId="05336A88" w14:textId="77777777" w:rsidR="00374D75" w:rsidRDefault="00374D75" w:rsidP="00374D75">
            <w:pPr>
              <w:pStyle w:val="Standard1"/>
              <w:spacing w:line="240" w:lineRule="auto"/>
              <w:jc w:val="both"/>
            </w:pPr>
            <w:r>
              <w:t xml:space="preserve">Dämmschale (Stück) mit Clipverschluss für Schrägsitzventile (FR und KFR) gemäß TRWI DIN 1988 Teil 2 und </w:t>
            </w:r>
            <w:r w:rsidR="008B7346">
              <w:t>GEG</w:t>
            </w:r>
            <w:r>
              <w:t>.</w:t>
            </w:r>
          </w:p>
          <w:p w14:paraId="208A93F6" w14:textId="77777777" w:rsidR="00374D75" w:rsidRDefault="00374D75" w:rsidP="00374D75">
            <w:pPr>
              <w:pStyle w:val="Standard1"/>
              <w:widowControl w:val="0"/>
              <w:jc w:val="both"/>
            </w:pPr>
            <w:r>
              <w:t>Für Schrägsitzventil:</w:t>
            </w:r>
            <w:r>
              <w:tab/>
            </w:r>
            <w:r>
              <w:tab/>
            </w:r>
            <w:r w:rsidR="001F1112">
              <w:t>Molliné</w:t>
            </w:r>
            <w:r w:rsidR="007E0FDA">
              <w:t xml:space="preserve"> </w:t>
            </w:r>
            <w:r>
              <w:t>DN 20 (3/4")</w:t>
            </w:r>
          </w:p>
          <w:p w14:paraId="7F5B12D0" w14:textId="77777777" w:rsidR="00374D75" w:rsidRDefault="00374D75" w:rsidP="00374D75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  <w:t>80928</w:t>
            </w:r>
          </w:p>
          <w:p w14:paraId="63EDBC95" w14:textId="77777777" w:rsidR="00374D75" w:rsidRDefault="00374D75" w:rsidP="00374D75">
            <w:pPr>
              <w:pStyle w:val="berschrift2"/>
              <w:contextualSpacing w:val="0"/>
              <w:jc w:val="both"/>
            </w:pPr>
            <w:r>
              <w:t>Dämmschale für Schrägsitzventil DN 25</w:t>
            </w:r>
          </w:p>
          <w:p w14:paraId="32688642" w14:textId="77777777" w:rsidR="00374D75" w:rsidRDefault="00374D75" w:rsidP="00374D75">
            <w:pPr>
              <w:pStyle w:val="Standard1"/>
              <w:spacing w:line="240" w:lineRule="auto"/>
              <w:jc w:val="both"/>
            </w:pPr>
            <w:r>
              <w:t xml:space="preserve">Dämmschale (Stück) mit Clipverschluss für Schrägsitzventile (FR und KFR) gemäß TRWI DIN 1988 Teil 2 und </w:t>
            </w:r>
            <w:r w:rsidR="008B7346">
              <w:t>GEG</w:t>
            </w:r>
            <w:r>
              <w:t>.</w:t>
            </w:r>
          </w:p>
          <w:p w14:paraId="6EF35B8E" w14:textId="77777777" w:rsidR="00374D75" w:rsidRDefault="00374D75" w:rsidP="00374D75">
            <w:pPr>
              <w:pStyle w:val="Standard1"/>
              <w:widowControl w:val="0"/>
              <w:jc w:val="both"/>
            </w:pPr>
            <w:r>
              <w:t>Für Schrägsitzventil:</w:t>
            </w:r>
            <w:r>
              <w:tab/>
            </w:r>
            <w:r>
              <w:tab/>
            </w:r>
            <w:r w:rsidR="001F1112">
              <w:t>Molliné</w:t>
            </w:r>
            <w:r w:rsidR="007E0FDA">
              <w:t xml:space="preserve"> </w:t>
            </w:r>
            <w:r>
              <w:t>DN 25 (1")</w:t>
            </w:r>
          </w:p>
          <w:p w14:paraId="090C3EAA" w14:textId="77777777" w:rsidR="00374D75" w:rsidRDefault="00374D75" w:rsidP="00374D7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80929</w:t>
            </w:r>
          </w:p>
          <w:p w14:paraId="35CCBEC6" w14:textId="77777777" w:rsidR="005C74CC" w:rsidRDefault="005C74CC" w:rsidP="005C74CC">
            <w:pPr>
              <w:pStyle w:val="berschrift1"/>
              <w:widowControl w:val="0"/>
              <w:contextualSpacing w:val="0"/>
              <w:jc w:val="both"/>
            </w:pPr>
            <w:r>
              <w:t>Rückflussverhinderer</w:t>
            </w:r>
          </w:p>
          <w:p w14:paraId="0ABF828E" w14:textId="77777777" w:rsidR="00956957" w:rsidRDefault="00956957" w:rsidP="00956957">
            <w:pPr>
              <w:pStyle w:val="berschrift2"/>
              <w:contextualSpacing w:val="0"/>
              <w:jc w:val="both"/>
            </w:pPr>
            <w:r>
              <w:t xml:space="preserve">Einsteck-Rückflussverhinderer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m³/h, DN 20</w:t>
            </w:r>
          </w:p>
          <w:p w14:paraId="70004625" w14:textId="77777777" w:rsidR="00956957" w:rsidRDefault="00956957" w:rsidP="00956957">
            <w:pPr>
              <w:pStyle w:val="Standard1"/>
              <w:spacing w:line="240" w:lineRule="auto"/>
              <w:jc w:val="both"/>
            </w:pPr>
            <w:r>
              <w:t xml:space="preserve">Einsteck-Rückflussverhinderer mit DVGW-Zulassung zum </w:t>
            </w:r>
            <w:proofErr w:type="spellStart"/>
            <w:r>
              <w:t>stecken</w:t>
            </w:r>
            <w:proofErr w:type="spellEnd"/>
            <w:r>
              <w:t xml:space="preserve"> in den ausgangseitigen Anschluss des Hauswasserzählers.</w:t>
            </w:r>
          </w:p>
          <w:p w14:paraId="558FDAFF" w14:textId="77777777" w:rsidR="00956957" w:rsidRDefault="00956957" w:rsidP="00956957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</w:t>
            </w:r>
            <w:r w:rsidR="007E0FDA">
              <w:t xml:space="preserve"> </w:t>
            </w:r>
            <w:r w:rsidR="001F1112">
              <w:t>Molliné</w:t>
            </w:r>
            <w:r>
              <w:t xml:space="preserve"> ERV</w:t>
            </w:r>
          </w:p>
          <w:p w14:paraId="0AD155A9" w14:textId="77777777" w:rsidR="00956957" w:rsidRDefault="00956957" w:rsidP="009569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70586</w:t>
            </w:r>
          </w:p>
          <w:p w14:paraId="1BCFF2E3" w14:textId="77777777" w:rsidR="00956957" w:rsidRDefault="00956957" w:rsidP="00956957">
            <w:pPr>
              <w:pStyle w:val="berschrift2"/>
              <w:contextualSpacing w:val="0"/>
              <w:jc w:val="both"/>
            </w:pPr>
            <w:r>
              <w:t xml:space="preserve">Einsteck-Rückflussverhinderer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6,0 m³/h, DN 25</w:t>
            </w:r>
          </w:p>
          <w:p w14:paraId="13A5B4AD" w14:textId="77777777" w:rsidR="00956957" w:rsidRDefault="00956957" w:rsidP="00956957">
            <w:pPr>
              <w:pStyle w:val="Standard1"/>
              <w:spacing w:line="240" w:lineRule="auto"/>
              <w:jc w:val="both"/>
            </w:pPr>
            <w:r>
              <w:t xml:space="preserve">Einsteck-Rückflussverhinderer mit DVGW-Zulassung zum </w:t>
            </w:r>
            <w:proofErr w:type="spellStart"/>
            <w:r>
              <w:t>stecken</w:t>
            </w:r>
            <w:proofErr w:type="spellEnd"/>
            <w:r>
              <w:t xml:space="preserve"> in den ausgangseitigen Anschluss des Hauswasserzählers.</w:t>
            </w:r>
          </w:p>
          <w:p w14:paraId="57110BE4" w14:textId="77777777" w:rsidR="00956957" w:rsidRDefault="00956957" w:rsidP="00956957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1F1112">
              <w:t>Molliné</w:t>
            </w:r>
            <w:r w:rsidR="007E0FDA">
              <w:t xml:space="preserve"> </w:t>
            </w:r>
            <w:r>
              <w:t>ERV</w:t>
            </w:r>
          </w:p>
          <w:p w14:paraId="440208C3" w14:textId="77777777" w:rsidR="00942DCE" w:rsidRDefault="00956957" w:rsidP="00942D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70587</w:t>
            </w:r>
          </w:p>
          <w:p w14:paraId="1D170000" w14:textId="77777777" w:rsidR="005C74CC" w:rsidRDefault="005C74CC" w:rsidP="005C74CC">
            <w:pPr>
              <w:pStyle w:val="berschrift1"/>
              <w:widowControl w:val="0"/>
              <w:contextualSpacing w:val="0"/>
              <w:jc w:val="both"/>
            </w:pPr>
            <w:proofErr w:type="spellStart"/>
            <w:r>
              <w:t>Plombierzubehör</w:t>
            </w:r>
            <w:proofErr w:type="spellEnd"/>
          </w:p>
          <w:p w14:paraId="1667CDB4" w14:textId="77777777" w:rsidR="005C74CC" w:rsidRDefault="005C74CC" w:rsidP="005C74CC">
            <w:pPr>
              <w:pStyle w:val="berschrift2"/>
              <w:contextualSpacing w:val="0"/>
              <w:jc w:val="both"/>
            </w:pPr>
            <w:r>
              <w:t>Klapp-Plombe</w:t>
            </w:r>
          </w:p>
          <w:p w14:paraId="274B33BB" w14:textId="77777777" w:rsidR="005C74CC" w:rsidRDefault="005C74CC" w:rsidP="005C74CC">
            <w:pPr>
              <w:pStyle w:val="Standard1"/>
              <w:spacing w:line="240" w:lineRule="auto"/>
              <w:jc w:val="both"/>
            </w:pPr>
            <w:r>
              <w:t>Klapp-Plombe „</w:t>
            </w:r>
            <w:proofErr w:type="spellStart"/>
            <w:r>
              <w:t>Selflock</w:t>
            </w:r>
            <w:proofErr w:type="spellEnd"/>
            <w:r>
              <w:t>“, Metall, 100 Stück Packung.</w:t>
            </w:r>
          </w:p>
          <w:p w14:paraId="0B0C4F66" w14:textId="77777777" w:rsidR="005C74CC" w:rsidRDefault="005C74CC" w:rsidP="005C74CC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1F1112">
              <w:t>Molliné</w:t>
            </w:r>
            <w:r w:rsidR="007E0FDA">
              <w:t xml:space="preserve"> </w:t>
            </w:r>
            <w:proofErr w:type="spellStart"/>
            <w:r>
              <w:t>KPlo</w:t>
            </w:r>
            <w:proofErr w:type="spellEnd"/>
          </w:p>
          <w:p w14:paraId="724EB3F3" w14:textId="77777777" w:rsidR="005C74CC" w:rsidRDefault="005C74CC" w:rsidP="005C74C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70710</w:t>
            </w:r>
          </w:p>
          <w:p w14:paraId="505A5E72" w14:textId="77777777" w:rsidR="005C74CC" w:rsidRDefault="005C74CC" w:rsidP="005C74CC">
            <w:pPr>
              <w:pStyle w:val="berschrift2"/>
              <w:contextualSpacing w:val="0"/>
              <w:jc w:val="both"/>
            </w:pPr>
            <w:proofErr w:type="spellStart"/>
            <w:r>
              <w:t>Plombendraht</w:t>
            </w:r>
            <w:proofErr w:type="spellEnd"/>
            <w:r>
              <w:t xml:space="preserve"> 25 cm</w:t>
            </w:r>
          </w:p>
          <w:p w14:paraId="35E62E48" w14:textId="77777777" w:rsidR="005C74CC" w:rsidRDefault="005C74CC" w:rsidP="005C74CC">
            <w:pPr>
              <w:pStyle w:val="Standard1"/>
              <w:spacing w:line="240" w:lineRule="auto"/>
              <w:jc w:val="both"/>
            </w:pPr>
            <w:proofErr w:type="spellStart"/>
            <w:r>
              <w:t>Plombendraht</w:t>
            </w:r>
            <w:proofErr w:type="spellEnd"/>
            <w:r>
              <w:t>, Kupfer/Perlon, 100 Stück Packung.</w:t>
            </w:r>
          </w:p>
          <w:p w14:paraId="5A8A4517" w14:textId="77777777" w:rsidR="005C74CC" w:rsidRDefault="005C74CC" w:rsidP="005C74CC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1F1112">
              <w:t>Molliné</w:t>
            </w:r>
            <w:r w:rsidR="007E0FDA">
              <w:t xml:space="preserve"> </w:t>
            </w:r>
            <w:proofErr w:type="spellStart"/>
            <w:r>
              <w:t>PlDra</w:t>
            </w:r>
            <w:proofErr w:type="spellEnd"/>
          </w:p>
          <w:p w14:paraId="05896165" w14:textId="77777777" w:rsidR="005C74CC" w:rsidRDefault="005C74CC" w:rsidP="005C74C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70720</w:t>
            </w:r>
          </w:p>
          <w:p w14:paraId="026A1199" w14:textId="77777777" w:rsidR="005C74CC" w:rsidRDefault="005C74CC" w:rsidP="005C74CC">
            <w:pPr>
              <w:pStyle w:val="berschrift2"/>
              <w:contextualSpacing w:val="0"/>
              <w:jc w:val="both"/>
            </w:pPr>
            <w:proofErr w:type="spellStart"/>
            <w:r>
              <w:t>Plombendraht</w:t>
            </w:r>
            <w:proofErr w:type="spellEnd"/>
            <w:r>
              <w:t xml:space="preserve"> Rolle</w:t>
            </w:r>
          </w:p>
          <w:p w14:paraId="3A31CD02" w14:textId="77777777" w:rsidR="005C74CC" w:rsidRDefault="005C74CC" w:rsidP="005C74CC">
            <w:pPr>
              <w:pStyle w:val="Standard1"/>
              <w:spacing w:line="240" w:lineRule="auto"/>
              <w:jc w:val="both"/>
            </w:pPr>
            <w:proofErr w:type="spellStart"/>
            <w:r>
              <w:t>Plombendraht</w:t>
            </w:r>
            <w:proofErr w:type="spellEnd"/>
            <w:r>
              <w:t>, Kupfer/Perlon, 100 m Rolle</w:t>
            </w:r>
          </w:p>
          <w:p w14:paraId="2392A8F0" w14:textId="77777777" w:rsidR="005C74CC" w:rsidRDefault="005C74CC" w:rsidP="005C74CC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1F1112">
              <w:t>Molliné</w:t>
            </w:r>
            <w:r w:rsidR="007E0FDA">
              <w:t xml:space="preserve"> </w:t>
            </w:r>
            <w:proofErr w:type="spellStart"/>
            <w:r>
              <w:t>PlRo</w:t>
            </w:r>
            <w:proofErr w:type="spellEnd"/>
          </w:p>
          <w:p w14:paraId="4C67B62F" w14:textId="77777777" w:rsidR="005C74CC" w:rsidRDefault="005C74CC" w:rsidP="005C74C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70721</w:t>
            </w:r>
          </w:p>
          <w:p w14:paraId="41C50F5A" w14:textId="77777777" w:rsidR="005C74CC" w:rsidRDefault="005C74CC" w:rsidP="005C74CC">
            <w:pPr>
              <w:pStyle w:val="berschrift2"/>
              <w:contextualSpacing w:val="0"/>
              <w:jc w:val="both"/>
            </w:pPr>
            <w:proofErr w:type="spellStart"/>
            <w:r>
              <w:t>Plombierzange</w:t>
            </w:r>
            <w:proofErr w:type="spellEnd"/>
          </w:p>
          <w:p w14:paraId="3FEAC736" w14:textId="77777777" w:rsidR="005C74CC" w:rsidRDefault="005C74CC" w:rsidP="005C74CC">
            <w:pPr>
              <w:pStyle w:val="Standard1"/>
              <w:spacing w:line="240" w:lineRule="auto"/>
              <w:jc w:val="both"/>
            </w:pPr>
            <w:proofErr w:type="spellStart"/>
            <w:r>
              <w:t>Plombierzange</w:t>
            </w:r>
            <w:proofErr w:type="spellEnd"/>
            <w:r>
              <w:t xml:space="preserve"> für Bleiplombe</w:t>
            </w:r>
          </w:p>
          <w:p w14:paraId="2CE94274" w14:textId="77777777" w:rsidR="005C74CC" w:rsidRDefault="005C74CC" w:rsidP="005C74CC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1F1112">
              <w:t>Molliné</w:t>
            </w:r>
            <w:r w:rsidR="007E0FDA">
              <w:t xml:space="preserve"> </w:t>
            </w:r>
            <w:proofErr w:type="spellStart"/>
            <w:r>
              <w:t>PlZa</w:t>
            </w:r>
            <w:proofErr w:type="spellEnd"/>
          </w:p>
          <w:p w14:paraId="0BA71BD5" w14:textId="77777777" w:rsidR="005C74CC" w:rsidRDefault="005C74CC" w:rsidP="005C74C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70715</w:t>
            </w:r>
          </w:p>
          <w:p w14:paraId="24E37CFE" w14:textId="77777777" w:rsidR="005C74CC" w:rsidRDefault="005C74CC" w:rsidP="005C74CC">
            <w:pPr>
              <w:pStyle w:val="berschrift2"/>
              <w:contextualSpacing w:val="0"/>
              <w:jc w:val="both"/>
            </w:pPr>
            <w:r>
              <w:t>Bleiplombe</w:t>
            </w:r>
          </w:p>
          <w:p w14:paraId="463EE21B" w14:textId="77777777" w:rsidR="005C74CC" w:rsidRDefault="005C74CC" w:rsidP="005C74CC">
            <w:pPr>
              <w:pStyle w:val="Standard1"/>
              <w:widowControl w:val="0"/>
              <w:jc w:val="both"/>
            </w:pPr>
            <w:r>
              <w:t>Bleiplombe, 100 Stück Packung</w:t>
            </w:r>
          </w:p>
          <w:p w14:paraId="75750ABC" w14:textId="77777777" w:rsidR="005C74CC" w:rsidRDefault="005C74CC" w:rsidP="005C74CC">
            <w:pPr>
              <w:pStyle w:val="Standard1"/>
              <w:widowControl w:val="0"/>
              <w:jc w:val="both"/>
            </w:pPr>
            <w:r>
              <w:lastRenderedPageBreak/>
              <w:t xml:space="preserve">Typ:        </w:t>
            </w:r>
            <w:r>
              <w:tab/>
              <w:t xml:space="preserve">                        </w:t>
            </w:r>
            <w:r w:rsidR="001F1112">
              <w:t>Molliné</w:t>
            </w:r>
            <w:r w:rsidR="007E0FDA">
              <w:t xml:space="preserve"> </w:t>
            </w:r>
            <w:proofErr w:type="spellStart"/>
            <w:r>
              <w:t>Plbl</w:t>
            </w:r>
            <w:proofErr w:type="spellEnd"/>
          </w:p>
          <w:p w14:paraId="2629C1D7" w14:textId="77777777" w:rsidR="005C74CC" w:rsidRDefault="005C74CC" w:rsidP="00942D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70714</w:t>
            </w:r>
          </w:p>
          <w:p w14:paraId="2AFE0C2E" w14:textId="77777777" w:rsidR="00EF3D18" w:rsidRDefault="00EF3D18" w:rsidP="00EF3D18">
            <w:pPr>
              <w:pStyle w:val="berschrift2"/>
              <w:contextualSpacing w:val="0"/>
              <w:jc w:val="both"/>
            </w:pPr>
            <w:proofErr w:type="spellStart"/>
            <w:r>
              <w:t>Plombierschelle</w:t>
            </w:r>
            <w:proofErr w:type="spellEnd"/>
            <w:r>
              <w:t xml:space="preserve">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m³/h, DN 15</w:t>
            </w:r>
          </w:p>
          <w:p w14:paraId="6F260797" w14:textId="77777777" w:rsidR="00EF3D18" w:rsidRDefault="00EF3D18" w:rsidP="00EF3D18">
            <w:pPr>
              <w:pStyle w:val="Standard1"/>
              <w:spacing w:line="240" w:lineRule="auto"/>
              <w:jc w:val="both"/>
            </w:pPr>
            <w:proofErr w:type="spellStart"/>
            <w:r>
              <w:t>Plombierschelle</w:t>
            </w:r>
            <w:proofErr w:type="spellEnd"/>
            <w:r>
              <w:t xml:space="preserve"> 2-teilig, Kunststoff blau, 1 Stück</w:t>
            </w:r>
          </w:p>
          <w:p w14:paraId="20FE259E" w14:textId="77777777" w:rsidR="00EF3D18" w:rsidRDefault="00EF3D18" w:rsidP="00EF3D18">
            <w:pPr>
              <w:pStyle w:val="Standard1"/>
              <w:spacing w:line="240" w:lineRule="auto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>DN 15</w:t>
            </w:r>
          </w:p>
          <w:p w14:paraId="50F5D851" w14:textId="77777777" w:rsidR="00EF3D18" w:rsidRDefault="00EF3D18" w:rsidP="00EF3D18">
            <w:pPr>
              <w:pStyle w:val="Standard1"/>
              <w:spacing w:line="240" w:lineRule="auto"/>
              <w:jc w:val="both"/>
            </w:pPr>
            <w:r>
              <w:t>Sicherung Überwurfmutter:</w:t>
            </w:r>
            <w:r>
              <w:tab/>
              <w:t>G3/4B</w:t>
            </w:r>
          </w:p>
          <w:p w14:paraId="027884EE" w14:textId="77777777" w:rsidR="00EF3D18" w:rsidRDefault="00EF3D18" w:rsidP="00EF3D1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1F1112">
              <w:t>Molliné</w:t>
            </w:r>
            <w:r w:rsidR="007E0FDA">
              <w:t xml:space="preserve"> </w:t>
            </w:r>
            <w:r>
              <w:t>Plo15</w:t>
            </w:r>
          </w:p>
          <w:p w14:paraId="64904858" w14:textId="77777777" w:rsidR="00EF3D18" w:rsidRDefault="00EF3D18" w:rsidP="00EF3D1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70730</w:t>
            </w:r>
          </w:p>
          <w:p w14:paraId="0E34466B" w14:textId="77777777" w:rsidR="00EF3D18" w:rsidRDefault="00EF3D18" w:rsidP="00EF3D18">
            <w:pPr>
              <w:pStyle w:val="berschrift2"/>
              <w:contextualSpacing w:val="0"/>
              <w:jc w:val="both"/>
            </w:pPr>
            <w:proofErr w:type="spellStart"/>
            <w:r>
              <w:t>Plombierschelle</w:t>
            </w:r>
            <w:proofErr w:type="spellEnd"/>
            <w:r>
              <w:t xml:space="preserve">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m³/h, DN 20</w:t>
            </w:r>
          </w:p>
          <w:p w14:paraId="067E3750" w14:textId="77777777" w:rsidR="00EF3D18" w:rsidRDefault="00EF3D18" w:rsidP="00EF3D18">
            <w:pPr>
              <w:pStyle w:val="Standard1"/>
              <w:spacing w:line="240" w:lineRule="auto"/>
              <w:jc w:val="both"/>
            </w:pPr>
            <w:proofErr w:type="spellStart"/>
            <w:r>
              <w:t>Plombierschelle</w:t>
            </w:r>
            <w:proofErr w:type="spellEnd"/>
            <w:r>
              <w:t xml:space="preserve"> 2-teilig, Kunststoff blau, 1 Stück</w:t>
            </w:r>
          </w:p>
          <w:p w14:paraId="331CB3A2" w14:textId="77777777" w:rsidR="00EF3D18" w:rsidRDefault="00EF3D18" w:rsidP="00EF3D18">
            <w:pPr>
              <w:pStyle w:val="Standard1"/>
              <w:spacing w:line="240" w:lineRule="auto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>DN 20</w:t>
            </w:r>
          </w:p>
          <w:p w14:paraId="6F2410D6" w14:textId="77777777" w:rsidR="00EF3D18" w:rsidRDefault="00EF3D18" w:rsidP="00EF3D18">
            <w:pPr>
              <w:pStyle w:val="Standard1"/>
              <w:spacing w:line="240" w:lineRule="auto"/>
              <w:jc w:val="both"/>
            </w:pPr>
            <w:r>
              <w:t>Sicherung Überwurfmutter:</w:t>
            </w:r>
            <w:r>
              <w:tab/>
              <w:t>G1B</w:t>
            </w:r>
          </w:p>
          <w:p w14:paraId="55A6CA6B" w14:textId="77777777" w:rsidR="00EF3D18" w:rsidRDefault="00EF3D18" w:rsidP="00EF3D1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1F1112">
              <w:t>Molliné</w:t>
            </w:r>
            <w:r w:rsidR="007E0FDA">
              <w:t xml:space="preserve"> </w:t>
            </w:r>
            <w:r>
              <w:t>Plo20</w:t>
            </w:r>
          </w:p>
          <w:p w14:paraId="7AB03B44" w14:textId="77777777" w:rsidR="00EF3D18" w:rsidRDefault="00EF3D18" w:rsidP="00EF3D1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70740</w:t>
            </w:r>
          </w:p>
          <w:p w14:paraId="55DE9C15" w14:textId="77777777" w:rsidR="00EF3D18" w:rsidRDefault="00EF3D18" w:rsidP="00EF3D18">
            <w:pPr>
              <w:pStyle w:val="berschrift2"/>
              <w:contextualSpacing w:val="0"/>
              <w:jc w:val="both"/>
            </w:pPr>
            <w:proofErr w:type="spellStart"/>
            <w:r>
              <w:t>Plombierschelle</w:t>
            </w:r>
            <w:proofErr w:type="spellEnd"/>
            <w:r>
              <w:t xml:space="preserve">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3,5/6,0 m³/h, DN 25</w:t>
            </w:r>
          </w:p>
          <w:p w14:paraId="5816BF8C" w14:textId="77777777" w:rsidR="00EF3D18" w:rsidRDefault="00EF3D18" w:rsidP="00EF3D18">
            <w:pPr>
              <w:pStyle w:val="Standard1"/>
              <w:spacing w:line="240" w:lineRule="auto"/>
              <w:jc w:val="both"/>
            </w:pPr>
            <w:proofErr w:type="spellStart"/>
            <w:r>
              <w:t>Plombierschelle</w:t>
            </w:r>
            <w:proofErr w:type="spellEnd"/>
            <w:r>
              <w:t xml:space="preserve"> 2-teilig, Kunststoff blau, 1 Stück</w:t>
            </w:r>
          </w:p>
          <w:p w14:paraId="7BBF499A" w14:textId="77777777" w:rsidR="00EF3D18" w:rsidRDefault="00EF3D18" w:rsidP="00EF3D18">
            <w:pPr>
              <w:pStyle w:val="Standard1"/>
              <w:spacing w:line="240" w:lineRule="auto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>DN 25</w:t>
            </w:r>
          </w:p>
          <w:p w14:paraId="7477A0CA" w14:textId="77777777" w:rsidR="00EF3D18" w:rsidRDefault="00EF3D18" w:rsidP="00EF3D18">
            <w:pPr>
              <w:pStyle w:val="Standard1"/>
              <w:spacing w:line="240" w:lineRule="auto"/>
              <w:jc w:val="both"/>
            </w:pPr>
            <w:r>
              <w:t>Sicherung Überwurfmutter:</w:t>
            </w:r>
            <w:r>
              <w:tab/>
              <w:t>G1¼B</w:t>
            </w:r>
          </w:p>
          <w:p w14:paraId="2C604B5D" w14:textId="77777777" w:rsidR="00EF3D18" w:rsidRDefault="00EF3D18" w:rsidP="00EF3D1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1F1112">
              <w:t>Molliné</w:t>
            </w:r>
            <w:r w:rsidR="007E0FDA">
              <w:t xml:space="preserve"> </w:t>
            </w:r>
            <w:r>
              <w:t>Plo25</w:t>
            </w:r>
          </w:p>
          <w:p w14:paraId="0537EA82" w14:textId="77777777" w:rsidR="00EF3D18" w:rsidRDefault="00EF3D18" w:rsidP="00EF3D1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70750</w:t>
            </w:r>
          </w:p>
          <w:p w14:paraId="4D2C27C9" w14:textId="77777777" w:rsidR="00EF3D18" w:rsidRDefault="00EF3D18" w:rsidP="00EF3D18">
            <w:pPr>
              <w:pStyle w:val="berschrift2"/>
              <w:contextualSpacing w:val="0"/>
              <w:jc w:val="both"/>
            </w:pPr>
            <w:proofErr w:type="spellStart"/>
            <w:r>
              <w:t>Plombierschelle</w:t>
            </w:r>
            <w:proofErr w:type="spellEnd"/>
            <w:r>
              <w:t xml:space="preserve"> für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10 m³/h, DN 40</w:t>
            </w:r>
          </w:p>
          <w:p w14:paraId="31FF2A74" w14:textId="77777777" w:rsidR="00EF3D18" w:rsidRDefault="00EF3D18" w:rsidP="00EF3D18">
            <w:pPr>
              <w:pStyle w:val="Standard1"/>
              <w:spacing w:line="240" w:lineRule="auto"/>
              <w:jc w:val="both"/>
            </w:pPr>
            <w:proofErr w:type="spellStart"/>
            <w:r>
              <w:t>Plombierschelle</w:t>
            </w:r>
            <w:proofErr w:type="spellEnd"/>
            <w:r>
              <w:t xml:space="preserve"> 2-teilig, Kunststoff blau, 1 Stück</w:t>
            </w:r>
          </w:p>
          <w:p w14:paraId="250C7537" w14:textId="77777777" w:rsidR="00EF3D18" w:rsidRDefault="00EF3D18" w:rsidP="00EF3D18">
            <w:pPr>
              <w:pStyle w:val="Standard1"/>
              <w:spacing w:line="240" w:lineRule="auto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>DN 40</w:t>
            </w:r>
          </w:p>
          <w:p w14:paraId="69F986FC" w14:textId="77777777" w:rsidR="00EF3D18" w:rsidRDefault="00EF3D18" w:rsidP="00EF3D18">
            <w:pPr>
              <w:pStyle w:val="Standard1"/>
              <w:spacing w:line="240" w:lineRule="auto"/>
              <w:jc w:val="both"/>
            </w:pPr>
            <w:r>
              <w:t>Sicherung Überwurfmutter:</w:t>
            </w:r>
            <w:r>
              <w:tab/>
              <w:t>G2B</w:t>
            </w:r>
          </w:p>
          <w:p w14:paraId="24BC60BE" w14:textId="77777777" w:rsidR="00EF3D18" w:rsidRDefault="00EF3D18" w:rsidP="00EF3D1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1F1112">
              <w:t>Molliné</w:t>
            </w:r>
            <w:r w:rsidR="007E0FDA">
              <w:t xml:space="preserve"> </w:t>
            </w:r>
            <w:r>
              <w:t>Plo40</w:t>
            </w:r>
          </w:p>
          <w:p w14:paraId="69D821C7" w14:textId="77777777" w:rsidR="00EF3D18" w:rsidRDefault="00EF3D18" w:rsidP="00942D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70760</w:t>
            </w:r>
          </w:p>
          <w:p w14:paraId="2394B772" w14:textId="77777777" w:rsidR="0044147B" w:rsidRDefault="0044147B" w:rsidP="0044147B">
            <w:pPr>
              <w:pStyle w:val="berschrift1"/>
              <w:widowControl w:val="0"/>
              <w:contextualSpacing w:val="0"/>
              <w:jc w:val="both"/>
            </w:pPr>
            <w:r>
              <w:t>Probeentnahmeventil</w:t>
            </w:r>
          </w:p>
          <w:p w14:paraId="1B4E5653" w14:textId="77777777" w:rsidR="0044147B" w:rsidRDefault="0044147B" w:rsidP="0044147B">
            <w:pPr>
              <w:pStyle w:val="berschrift2"/>
              <w:contextualSpacing w:val="0"/>
              <w:jc w:val="both"/>
            </w:pPr>
            <w:r>
              <w:t>Probeentnahmeventil DVGW</w:t>
            </w:r>
          </w:p>
          <w:p w14:paraId="275273B0" w14:textId="77777777" w:rsidR="0044147B" w:rsidRDefault="0044147B" w:rsidP="0044147B">
            <w:pPr>
              <w:pStyle w:val="Standard1"/>
              <w:spacing w:line="240" w:lineRule="auto"/>
              <w:jc w:val="both"/>
            </w:pPr>
            <w:r>
              <w:t>Probeentnahmeventil nach W551 mit DVGW-Zulassung, zur Entnahme von Wasserproben bis max. 90 °C. Anschlussgewinde G1/4B, inklusive Adapter G3/8B, zur Montage an Schrägsitzventilen mit Entleerung, T-Stücken usw.</w:t>
            </w:r>
          </w:p>
          <w:p w14:paraId="212CEFFF" w14:textId="77777777" w:rsidR="0044147B" w:rsidRDefault="0044147B" w:rsidP="004414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80708</w:t>
            </w:r>
          </w:p>
          <w:p w14:paraId="53FFC0EF" w14:textId="77777777" w:rsidR="0044147B" w:rsidRDefault="0044147B" w:rsidP="0044147B">
            <w:pPr>
              <w:pStyle w:val="berschrift2"/>
              <w:contextualSpacing w:val="0"/>
              <w:jc w:val="both"/>
            </w:pPr>
            <w:r>
              <w:t>Probeentnahmeventil Verlängerung</w:t>
            </w:r>
          </w:p>
          <w:p w14:paraId="15996C9D" w14:textId="77777777" w:rsidR="0044147B" w:rsidRDefault="0044147B" w:rsidP="0044147B">
            <w:pPr>
              <w:pStyle w:val="Standard1"/>
              <w:spacing w:line="240" w:lineRule="auto"/>
              <w:jc w:val="both"/>
            </w:pPr>
            <w:r>
              <w:t>Verlängerung 1/4" x 35 mm für Probeentnahmeventil, für isolierte Schrägsitzventile.</w:t>
            </w:r>
          </w:p>
          <w:p w14:paraId="39E88A11" w14:textId="77777777" w:rsidR="0044147B" w:rsidRDefault="0044147B" w:rsidP="00942D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80709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058F82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5F4631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0AA757F5" w14:textId="77777777" w:rsidR="00656B45" w:rsidRDefault="00656B45">
      <w:pPr>
        <w:pStyle w:val="Standard1"/>
        <w:widowControl w:val="0"/>
        <w:jc w:val="both"/>
      </w:pPr>
    </w:p>
    <w:sectPr w:rsidR="00656B45" w:rsidSect="005F0A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FE2C" w14:textId="77777777" w:rsidR="007714A8" w:rsidRDefault="007714A8" w:rsidP="006766EA">
      <w:pPr>
        <w:spacing w:line="240" w:lineRule="auto"/>
      </w:pPr>
      <w:r>
        <w:separator/>
      </w:r>
    </w:p>
  </w:endnote>
  <w:endnote w:type="continuationSeparator" w:id="0">
    <w:p w14:paraId="6F344BA7" w14:textId="77777777" w:rsidR="007714A8" w:rsidRDefault="007714A8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E1A4" w14:textId="77777777" w:rsidR="00135740" w:rsidRDefault="001357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2AC6" w14:textId="77777777" w:rsidR="005F0A30" w:rsidRDefault="005F0A30" w:rsidP="005F0A30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100FD52F" w14:textId="77777777" w:rsidR="005F0A30" w:rsidRPr="001B14A6" w:rsidRDefault="005F0A30" w:rsidP="005F0A30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5585D5A8" w14:textId="77777777" w:rsidR="00135740" w:rsidRDefault="00135740" w:rsidP="00135740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0A626481" w14:textId="77777777" w:rsidR="00135740" w:rsidRDefault="00135740" w:rsidP="00135740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2C491EBF" w14:textId="77777777" w:rsidR="00F130FC" w:rsidRPr="005F0A30" w:rsidRDefault="005F0A30" w:rsidP="005F0A30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5F0A30">
      <w:rPr>
        <w:sz w:val="18"/>
        <w:szCs w:val="18"/>
      </w:rPr>
      <w:t>D-70565 Stuttgart</w:t>
    </w:r>
    <w:r w:rsidRPr="005F0A30">
      <w:rPr>
        <w:sz w:val="18"/>
        <w:szCs w:val="18"/>
      </w:rPr>
      <w:tab/>
    </w:r>
    <w:proofErr w:type="spellStart"/>
    <w:r w:rsidRPr="005F0A30">
      <w:rPr>
        <w:sz w:val="18"/>
        <w:szCs w:val="18"/>
      </w:rPr>
      <w:t>Stuttgart</w:t>
    </w:r>
    <w:proofErr w:type="spellEnd"/>
    <w:r w:rsidRPr="005F0A30">
      <w:rPr>
        <w:sz w:val="18"/>
        <w:szCs w:val="18"/>
      </w:rPr>
      <w:t xml:space="preserve"> HRB 723953</w:t>
    </w:r>
    <w:r w:rsidRPr="005F0A30">
      <w:rPr>
        <w:sz w:val="18"/>
        <w:szCs w:val="18"/>
      </w:rPr>
      <w:tab/>
    </w:r>
    <w:hyperlink r:id="rId1">
      <w:r w:rsidRPr="005F0A30">
        <w:rPr>
          <w:color w:val="1155CC"/>
          <w:sz w:val="18"/>
          <w:szCs w:val="18"/>
          <w:u w:val="single"/>
        </w:rPr>
        <w:t>www.molline.de</w:t>
      </w:r>
    </w:hyperlink>
    <w:r w:rsidRPr="005F0A30">
      <w:rPr>
        <w:sz w:val="18"/>
        <w:szCs w:val="18"/>
      </w:rPr>
      <w:tab/>
    </w:r>
    <w:r w:rsidRPr="005F0A30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A7C4" w14:textId="77777777" w:rsidR="00135740" w:rsidRDefault="001357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7F35B" w14:textId="77777777" w:rsidR="007714A8" w:rsidRDefault="007714A8" w:rsidP="006766EA">
      <w:pPr>
        <w:spacing w:line="240" w:lineRule="auto"/>
      </w:pPr>
      <w:r>
        <w:separator/>
      </w:r>
    </w:p>
  </w:footnote>
  <w:footnote w:type="continuationSeparator" w:id="0">
    <w:p w14:paraId="647D1E0B" w14:textId="77777777" w:rsidR="007714A8" w:rsidRDefault="007714A8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052D" w14:textId="77777777" w:rsidR="00135740" w:rsidRDefault="001357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581A" w14:textId="77777777" w:rsidR="00F130FC" w:rsidRDefault="00E969FC">
    <w:pPr>
      <w:pStyle w:val="Standard1"/>
      <w:ind w:right="-1109"/>
      <w:jc w:val="right"/>
    </w:pPr>
    <w:r>
      <w:rPr>
        <w:noProof/>
      </w:rPr>
      <w:pict w14:anchorId="6488F6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73AD" w14:textId="77777777" w:rsidR="00135740" w:rsidRDefault="001357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0758594">
    <w:abstractNumId w:val="9"/>
  </w:num>
  <w:num w:numId="2" w16cid:durableId="851380436">
    <w:abstractNumId w:val="7"/>
  </w:num>
  <w:num w:numId="3" w16cid:durableId="1691637854">
    <w:abstractNumId w:val="6"/>
  </w:num>
  <w:num w:numId="4" w16cid:durableId="1399784092">
    <w:abstractNumId w:val="5"/>
  </w:num>
  <w:num w:numId="5" w16cid:durableId="1008287232">
    <w:abstractNumId w:val="4"/>
  </w:num>
  <w:num w:numId="6" w16cid:durableId="1094858192">
    <w:abstractNumId w:val="8"/>
  </w:num>
  <w:num w:numId="7" w16cid:durableId="849367717">
    <w:abstractNumId w:val="3"/>
  </w:num>
  <w:num w:numId="8" w16cid:durableId="1197236674">
    <w:abstractNumId w:val="2"/>
  </w:num>
  <w:num w:numId="9" w16cid:durableId="228467914">
    <w:abstractNumId w:val="1"/>
  </w:num>
  <w:num w:numId="10" w16cid:durableId="55046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31C5E"/>
    <w:rsid w:val="00033976"/>
    <w:rsid w:val="0004654D"/>
    <w:rsid w:val="00060307"/>
    <w:rsid w:val="00073ECD"/>
    <w:rsid w:val="00080F72"/>
    <w:rsid w:val="000D7D37"/>
    <w:rsid w:val="00121051"/>
    <w:rsid w:val="00135740"/>
    <w:rsid w:val="00160822"/>
    <w:rsid w:val="001719AD"/>
    <w:rsid w:val="00196634"/>
    <w:rsid w:val="001A23B8"/>
    <w:rsid w:val="001A44A9"/>
    <w:rsid w:val="001A456F"/>
    <w:rsid w:val="001B3085"/>
    <w:rsid w:val="001B4ACB"/>
    <w:rsid w:val="001F1112"/>
    <w:rsid w:val="0020062B"/>
    <w:rsid w:val="0021352B"/>
    <w:rsid w:val="0025474A"/>
    <w:rsid w:val="00265BD9"/>
    <w:rsid w:val="00271524"/>
    <w:rsid w:val="00292D81"/>
    <w:rsid w:val="002A5975"/>
    <w:rsid w:val="002C21B3"/>
    <w:rsid w:val="002C7EA8"/>
    <w:rsid w:val="002F28DF"/>
    <w:rsid w:val="002F5CE8"/>
    <w:rsid w:val="0030336C"/>
    <w:rsid w:val="00316BA3"/>
    <w:rsid w:val="003245F3"/>
    <w:rsid w:val="00347534"/>
    <w:rsid w:val="00374D75"/>
    <w:rsid w:val="00381B72"/>
    <w:rsid w:val="00382CA6"/>
    <w:rsid w:val="003848AC"/>
    <w:rsid w:val="003B7039"/>
    <w:rsid w:val="003C250C"/>
    <w:rsid w:val="003E33E7"/>
    <w:rsid w:val="003E565C"/>
    <w:rsid w:val="00401E3F"/>
    <w:rsid w:val="00404247"/>
    <w:rsid w:val="0043226E"/>
    <w:rsid w:val="00440330"/>
    <w:rsid w:val="00440552"/>
    <w:rsid w:val="0044147B"/>
    <w:rsid w:val="00464757"/>
    <w:rsid w:val="00480DA9"/>
    <w:rsid w:val="0049145E"/>
    <w:rsid w:val="004922D0"/>
    <w:rsid w:val="004A7E06"/>
    <w:rsid w:val="00504911"/>
    <w:rsid w:val="00504D1C"/>
    <w:rsid w:val="00536A51"/>
    <w:rsid w:val="005563AA"/>
    <w:rsid w:val="00590469"/>
    <w:rsid w:val="005A3576"/>
    <w:rsid w:val="005B6A61"/>
    <w:rsid w:val="005C74CC"/>
    <w:rsid w:val="005D1E45"/>
    <w:rsid w:val="005F0A30"/>
    <w:rsid w:val="005F227C"/>
    <w:rsid w:val="00600106"/>
    <w:rsid w:val="00604C70"/>
    <w:rsid w:val="0061273D"/>
    <w:rsid w:val="006235DC"/>
    <w:rsid w:val="006431BE"/>
    <w:rsid w:val="00656B45"/>
    <w:rsid w:val="00666971"/>
    <w:rsid w:val="00674FA4"/>
    <w:rsid w:val="006766EA"/>
    <w:rsid w:val="00691FFA"/>
    <w:rsid w:val="006B4C9D"/>
    <w:rsid w:val="006B6C95"/>
    <w:rsid w:val="006B7351"/>
    <w:rsid w:val="007022F3"/>
    <w:rsid w:val="007143A2"/>
    <w:rsid w:val="00717B0A"/>
    <w:rsid w:val="00752EDA"/>
    <w:rsid w:val="00763AE0"/>
    <w:rsid w:val="007714A8"/>
    <w:rsid w:val="007963FB"/>
    <w:rsid w:val="007A1017"/>
    <w:rsid w:val="007C2AE7"/>
    <w:rsid w:val="007D5AF8"/>
    <w:rsid w:val="007E0FDA"/>
    <w:rsid w:val="0089004D"/>
    <w:rsid w:val="008968C6"/>
    <w:rsid w:val="008A6877"/>
    <w:rsid w:val="008B7346"/>
    <w:rsid w:val="008D3AF1"/>
    <w:rsid w:val="008F153A"/>
    <w:rsid w:val="009231EB"/>
    <w:rsid w:val="009333A5"/>
    <w:rsid w:val="00942DCE"/>
    <w:rsid w:val="00945CD9"/>
    <w:rsid w:val="00956957"/>
    <w:rsid w:val="00964A42"/>
    <w:rsid w:val="009777CD"/>
    <w:rsid w:val="009855B2"/>
    <w:rsid w:val="0099299C"/>
    <w:rsid w:val="009F68F4"/>
    <w:rsid w:val="00A1215B"/>
    <w:rsid w:val="00A3344C"/>
    <w:rsid w:val="00A63B81"/>
    <w:rsid w:val="00A76A4E"/>
    <w:rsid w:val="00A83B5D"/>
    <w:rsid w:val="00A94507"/>
    <w:rsid w:val="00AB6560"/>
    <w:rsid w:val="00AE3274"/>
    <w:rsid w:val="00AE7D06"/>
    <w:rsid w:val="00AF43A3"/>
    <w:rsid w:val="00B43824"/>
    <w:rsid w:val="00B55E69"/>
    <w:rsid w:val="00B57393"/>
    <w:rsid w:val="00B62268"/>
    <w:rsid w:val="00B83F35"/>
    <w:rsid w:val="00BA55A6"/>
    <w:rsid w:val="00BA5DBC"/>
    <w:rsid w:val="00BB4476"/>
    <w:rsid w:val="00BC46C8"/>
    <w:rsid w:val="00BE36EE"/>
    <w:rsid w:val="00BE69FF"/>
    <w:rsid w:val="00C15128"/>
    <w:rsid w:val="00C255D5"/>
    <w:rsid w:val="00C375F3"/>
    <w:rsid w:val="00C37B84"/>
    <w:rsid w:val="00CC6DE2"/>
    <w:rsid w:val="00CD4BF1"/>
    <w:rsid w:val="00D140D5"/>
    <w:rsid w:val="00D20AD6"/>
    <w:rsid w:val="00D22C72"/>
    <w:rsid w:val="00D33D18"/>
    <w:rsid w:val="00D46FF8"/>
    <w:rsid w:val="00D52692"/>
    <w:rsid w:val="00D60243"/>
    <w:rsid w:val="00D64CD2"/>
    <w:rsid w:val="00D67FD2"/>
    <w:rsid w:val="00D815D9"/>
    <w:rsid w:val="00D855E6"/>
    <w:rsid w:val="00D93BD5"/>
    <w:rsid w:val="00DC4BD2"/>
    <w:rsid w:val="00DC72D9"/>
    <w:rsid w:val="00DE10BF"/>
    <w:rsid w:val="00DE15FA"/>
    <w:rsid w:val="00DE7EA1"/>
    <w:rsid w:val="00E06A5A"/>
    <w:rsid w:val="00E16808"/>
    <w:rsid w:val="00E429AB"/>
    <w:rsid w:val="00E66067"/>
    <w:rsid w:val="00E7554F"/>
    <w:rsid w:val="00E930FF"/>
    <w:rsid w:val="00E969FC"/>
    <w:rsid w:val="00EC7098"/>
    <w:rsid w:val="00EF2D02"/>
    <w:rsid w:val="00EF3D18"/>
    <w:rsid w:val="00F130FC"/>
    <w:rsid w:val="00F208CD"/>
    <w:rsid w:val="00F276AD"/>
    <w:rsid w:val="00F2798F"/>
    <w:rsid w:val="00F377C5"/>
    <w:rsid w:val="00F443B5"/>
    <w:rsid w:val="00F63FCE"/>
    <w:rsid w:val="00F65813"/>
    <w:rsid w:val="00F80942"/>
    <w:rsid w:val="00F86B77"/>
    <w:rsid w:val="00FB5519"/>
    <w:rsid w:val="00FB5D89"/>
    <w:rsid w:val="00FC158D"/>
    <w:rsid w:val="00FC2615"/>
    <w:rsid w:val="00FC4C37"/>
    <w:rsid w:val="00FD0192"/>
    <w:rsid w:val="00FD7790"/>
    <w:rsid w:val="00FE5BF3"/>
    <w:rsid w:val="00FE6F13"/>
    <w:rsid w:val="00F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F74D22"/>
  <w15:chartTrackingRefBased/>
  <w15:docId w15:val="{32C74A7E-06BD-42AC-A9AD-EE80F72E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480D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8050E_Zubh_Einbaub&#252;gel%20frei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1706</Words>
  <Characters>10752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12434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2025-03-28T12:01:00Z</dcterms:created>
  <dcterms:modified xsi:type="dcterms:W3CDTF">2025-03-31T13:46:00Z</dcterms:modified>
</cp:coreProperties>
</file>